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CEF" w:rsidRDefault="005A2CEF" w:rsidP="005A2CE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BOARD OF SELECTMEN</w:t>
      </w:r>
    </w:p>
    <w:p w:rsidR="005A2CEF" w:rsidRDefault="005A2CEF" w:rsidP="005A2CEF">
      <w:pPr>
        <w:jc w:val="center"/>
        <w:rPr>
          <w:rFonts w:ascii="Arial" w:hAnsi="Arial" w:cs="Arial"/>
        </w:rPr>
      </w:pPr>
    </w:p>
    <w:p w:rsidR="005A2CEF" w:rsidRDefault="005A2CEF" w:rsidP="005A2CE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MEETING MINUTES</w:t>
      </w:r>
    </w:p>
    <w:p w:rsidR="005A2CEF" w:rsidRDefault="005A2CEF" w:rsidP="005A2CEF">
      <w:pPr>
        <w:jc w:val="center"/>
        <w:rPr>
          <w:rFonts w:ascii="Arial" w:hAnsi="Arial" w:cs="Arial"/>
        </w:rPr>
      </w:pPr>
    </w:p>
    <w:p w:rsidR="005A2CEF" w:rsidRDefault="00F932AE" w:rsidP="005A2CE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JANUARY </w:t>
      </w:r>
      <w:r w:rsidR="001A440C">
        <w:rPr>
          <w:rFonts w:ascii="Arial" w:hAnsi="Arial" w:cs="Arial"/>
        </w:rPr>
        <w:t>1</w:t>
      </w:r>
      <w:r w:rsidR="00D8218D">
        <w:rPr>
          <w:rFonts w:ascii="Arial" w:hAnsi="Arial" w:cs="Arial"/>
        </w:rPr>
        <w:t>9</w:t>
      </w:r>
      <w:r>
        <w:rPr>
          <w:rFonts w:ascii="Arial" w:hAnsi="Arial" w:cs="Arial"/>
        </w:rPr>
        <w:t>, 2013</w:t>
      </w:r>
    </w:p>
    <w:p w:rsidR="005A2CEF" w:rsidRDefault="005A2CEF" w:rsidP="005A2CEF">
      <w:pPr>
        <w:jc w:val="center"/>
        <w:rPr>
          <w:rFonts w:ascii="Arial" w:hAnsi="Arial" w:cs="Arial"/>
        </w:rPr>
      </w:pPr>
    </w:p>
    <w:p w:rsidR="005A2CEF" w:rsidRDefault="005A2CEF" w:rsidP="00C358A5">
      <w:pPr>
        <w:rPr>
          <w:rFonts w:ascii="Arial" w:hAnsi="Arial" w:cs="Arial"/>
        </w:rPr>
      </w:pPr>
    </w:p>
    <w:p w:rsidR="005A2CEF" w:rsidRDefault="005A2CEF" w:rsidP="005A2CEF">
      <w:pPr>
        <w:pStyle w:val="BodyText"/>
      </w:pPr>
      <w:r>
        <w:t xml:space="preserve">The meeting was called to order at </w:t>
      </w:r>
      <w:r w:rsidR="001A440C">
        <w:t>8</w:t>
      </w:r>
      <w:r>
        <w:t>:</w:t>
      </w:r>
      <w:r w:rsidR="00FA211C">
        <w:t>3</w:t>
      </w:r>
      <w:r w:rsidR="001A440C">
        <w:t>9</w:t>
      </w:r>
      <w:r w:rsidR="00276AE8">
        <w:t xml:space="preserve"> </w:t>
      </w:r>
      <w:r w:rsidR="001A440C">
        <w:t>A</w:t>
      </w:r>
      <w:r>
        <w:t>M</w:t>
      </w:r>
      <w:r w:rsidR="001A440C">
        <w:t xml:space="preserve"> </w:t>
      </w:r>
      <w:r w:rsidR="003672F2">
        <w:t xml:space="preserve">in conjunction with the Finance Committee </w:t>
      </w:r>
      <w:r w:rsidR="001A440C">
        <w:t xml:space="preserve">to discuss </w:t>
      </w:r>
      <w:r w:rsidR="003672F2">
        <w:t xml:space="preserve">the </w:t>
      </w:r>
      <w:r w:rsidR="001A440C">
        <w:t>preliminary budget</w:t>
      </w:r>
      <w:r>
        <w:t xml:space="preserve">.  Present were </w:t>
      </w:r>
      <w:r w:rsidR="00C42E94">
        <w:t xml:space="preserve">Selectwoman Bik, </w:t>
      </w:r>
      <w:r>
        <w:t>Selectmen Chamberland, Haughey, Marchand</w:t>
      </w:r>
      <w:r w:rsidR="003672F2">
        <w:t xml:space="preserve"> and Wozniak</w:t>
      </w:r>
      <w:r w:rsidR="00373B20">
        <w:t>;</w:t>
      </w:r>
      <w:r w:rsidR="00C42E94">
        <w:t xml:space="preserve"> </w:t>
      </w:r>
      <w:r w:rsidR="001A440C">
        <w:t xml:space="preserve">and </w:t>
      </w:r>
      <w:r w:rsidR="00373B20">
        <w:t>Town Administrator Keyes</w:t>
      </w:r>
      <w:r>
        <w:t xml:space="preserve">.  </w:t>
      </w:r>
    </w:p>
    <w:p w:rsidR="001A440C" w:rsidRDefault="001A440C" w:rsidP="005A2CEF">
      <w:pPr>
        <w:pStyle w:val="BodyText"/>
      </w:pPr>
    </w:p>
    <w:p w:rsidR="001A440C" w:rsidRDefault="001A440C" w:rsidP="005A2CEF">
      <w:pPr>
        <w:pStyle w:val="BodyText"/>
      </w:pPr>
      <w:r>
        <w:rPr>
          <w:u w:val="single"/>
        </w:rPr>
        <w:t xml:space="preserve">Council on Aging </w:t>
      </w:r>
      <w:r>
        <w:t xml:space="preserve">– Mr. </w:t>
      </w:r>
      <w:proofErr w:type="spellStart"/>
      <w:r>
        <w:t>DiLibero</w:t>
      </w:r>
      <w:proofErr w:type="spellEnd"/>
      <w:r>
        <w:t xml:space="preserve">, Chairman and </w:t>
      </w:r>
      <w:r w:rsidR="003672F2">
        <w:t xml:space="preserve">Acting </w:t>
      </w:r>
      <w:r>
        <w:t>COA Director, Mrs. Doiron</w:t>
      </w:r>
      <w:r w:rsidR="003E45D2">
        <w:t xml:space="preserve"> </w:t>
      </w:r>
      <w:r w:rsidR="003672F2">
        <w:t>were here</w:t>
      </w:r>
      <w:r w:rsidR="003E45D2">
        <w:t>.  M</w:t>
      </w:r>
      <w:r w:rsidR="0074228F">
        <w:t>r</w:t>
      </w:r>
      <w:r w:rsidR="003E45D2">
        <w:t xml:space="preserve">s. Doiron said according to the 2012 census there are 1,643 60+ residents.  She said full and part time salaries received a 2% cost of living increase. The van drivers have a proposed increase of 4%. </w:t>
      </w:r>
      <w:r w:rsidR="00AA7D96">
        <w:t xml:space="preserve"> </w:t>
      </w:r>
      <w:r w:rsidR="00EB56CC">
        <w:t>She said v</w:t>
      </w:r>
      <w:r w:rsidR="003E45D2">
        <w:t xml:space="preserve">an service </w:t>
      </w:r>
      <w:r w:rsidR="00AA7D96">
        <w:t xml:space="preserve">is from </w:t>
      </w:r>
      <w:r w:rsidR="003E45D2">
        <w:t>8</w:t>
      </w:r>
      <w:r w:rsidR="00AA7D96">
        <w:t xml:space="preserve">:00 AM </w:t>
      </w:r>
      <w:r w:rsidR="003E45D2">
        <w:t>-</w:t>
      </w:r>
      <w:r w:rsidR="00AA7D96">
        <w:t xml:space="preserve"> </w:t>
      </w:r>
      <w:r w:rsidR="003E45D2">
        <w:t>3:30</w:t>
      </w:r>
      <w:r w:rsidR="00AA7D96">
        <w:t xml:space="preserve"> PM</w:t>
      </w:r>
      <w:r w:rsidR="00EB56CC">
        <w:t xml:space="preserve">. </w:t>
      </w:r>
      <w:r w:rsidR="00AA7D96">
        <w:t xml:space="preserve"> She said they </w:t>
      </w:r>
      <w:r w:rsidR="003E45D2">
        <w:t xml:space="preserve">have </w:t>
      </w:r>
      <w:r w:rsidR="00B617D3">
        <w:t>6</w:t>
      </w:r>
      <w:r w:rsidR="003E45D2">
        <w:t xml:space="preserve"> per diem drivers who work 19 hours a week at $11 per hour</w:t>
      </w:r>
      <w:r w:rsidR="00EB56CC">
        <w:t xml:space="preserve"> and ther</w:t>
      </w:r>
      <w:r w:rsidR="00AA7D96">
        <w:t xml:space="preserve">e is </w:t>
      </w:r>
      <w:r w:rsidR="003E45D2">
        <w:t xml:space="preserve">still a shortfall of $2,500.  </w:t>
      </w:r>
      <w:r w:rsidR="00AA7D96">
        <w:t>They have</w:t>
      </w:r>
      <w:r w:rsidR="003E45D2">
        <w:t xml:space="preserve"> 5 volunteer drivers</w:t>
      </w:r>
      <w:r w:rsidR="00EB56CC">
        <w:t xml:space="preserve"> who</w:t>
      </w:r>
      <w:r w:rsidR="00AA7D96">
        <w:t xml:space="preserve"> </w:t>
      </w:r>
      <w:r w:rsidR="003E45D2">
        <w:t xml:space="preserve">use </w:t>
      </w:r>
      <w:r w:rsidR="00AA7D96">
        <w:t xml:space="preserve">their </w:t>
      </w:r>
      <w:r w:rsidR="003E45D2">
        <w:t>own car</w:t>
      </w:r>
      <w:r w:rsidR="00AA7D96">
        <w:t>s</w:t>
      </w:r>
      <w:r w:rsidR="003E45D2">
        <w:t xml:space="preserve"> or town cars</w:t>
      </w:r>
      <w:r w:rsidR="00100614">
        <w:t xml:space="preserve"> and s</w:t>
      </w:r>
      <w:r w:rsidR="003E45D2">
        <w:t xml:space="preserve">aved the </w:t>
      </w:r>
      <w:r w:rsidR="00100614">
        <w:t>T</w:t>
      </w:r>
      <w:r w:rsidR="003E45D2">
        <w:t xml:space="preserve">own $3,575.  </w:t>
      </w:r>
      <w:r w:rsidR="00100614">
        <w:t xml:space="preserve">There was no increase in </w:t>
      </w:r>
      <w:r w:rsidR="003E45D2">
        <w:t>telephone</w:t>
      </w:r>
      <w:r w:rsidR="00100614">
        <w:t>,</w:t>
      </w:r>
      <w:r w:rsidR="003E45D2">
        <w:t xml:space="preserve"> recreational, office supplies, kitchen supplies</w:t>
      </w:r>
      <w:r w:rsidR="00100614">
        <w:t xml:space="preserve"> and </w:t>
      </w:r>
      <w:r w:rsidR="003E45D2">
        <w:t>travel</w:t>
      </w:r>
      <w:r w:rsidR="00100614">
        <w:t>/</w:t>
      </w:r>
      <w:r w:rsidR="003E45D2">
        <w:t>seminar</w:t>
      </w:r>
      <w:r w:rsidR="00100614">
        <w:t>.  They receive an annual form</w:t>
      </w:r>
      <w:r w:rsidR="0053110D">
        <w:t>ul</w:t>
      </w:r>
      <w:r w:rsidR="00100614">
        <w:t xml:space="preserve">a allocation </w:t>
      </w:r>
      <w:r w:rsidR="00475448">
        <w:t>and</w:t>
      </w:r>
      <w:r w:rsidR="00B617D3">
        <w:t xml:space="preserve"> were awarded $</w:t>
      </w:r>
      <w:r w:rsidR="003E45D2">
        <w:t>10,556 to underwrite program administrations costs</w:t>
      </w:r>
      <w:r w:rsidR="00B617D3">
        <w:t xml:space="preserve"> and </w:t>
      </w:r>
      <w:r w:rsidR="00EB56CC">
        <w:t xml:space="preserve">it also </w:t>
      </w:r>
      <w:r w:rsidR="00B617D3">
        <w:t>provides for printing/copying, conference/meeting attendance and volunteer recognition</w:t>
      </w:r>
      <w:r w:rsidR="003E45D2">
        <w:t xml:space="preserve">. </w:t>
      </w:r>
    </w:p>
    <w:p w:rsidR="003E45D2" w:rsidRDefault="003E45D2" w:rsidP="005A2CEF">
      <w:pPr>
        <w:pStyle w:val="BodyText"/>
      </w:pPr>
    </w:p>
    <w:p w:rsidR="003E45D2" w:rsidRDefault="003E45D2" w:rsidP="005A2CEF">
      <w:pPr>
        <w:pStyle w:val="BodyText"/>
      </w:pPr>
      <w:r>
        <w:t xml:space="preserve">Mr. Forget, Chairman of </w:t>
      </w:r>
      <w:r w:rsidR="00EB56CC">
        <w:t xml:space="preserve">the </w:t>
      </w:r>
      <w:r>
        <w:t xml:space="preserve">Finance Committee asked if </w:t>
      </w:r>
      <w:r w:rsidR="00EB56CC">
        <w:t xml:space="preserve">any </w:t>
      </w:r>
      <w:r>
        <w:t xml:space="preserve">trips </w:t>
      </w:r>
      <w:r w:rsidR="00EB56CC">
        <w:t xml:space="preserve">were </w:t>
      </w:r>
      <w:r>
        <w:t xml:space="preserve">related to </w:t>
      </w:r>
      <w:r w:rsidR="00EB56CC">
        <w:t xml:space="preserve">the </w:t>
      </w:r>
      <w:r>
        <w:t xml:space="preserve">Town of Millville.  </w:t>
      </w:r>
      <w:r w:rsidR="00B617D3">
        <w:t>Mrs. Doiron said Blackstone</w:t>
      </w:r>
      <w:r>
        <w:t xml:space="preserve"> stopped transportation services to Millville in July</w:t>
      </w:r>
      <w:r w:rsidR="00EB56CC">
        <w:t xml:space="preserve">.  She said </w:t>
      </w:r>
      <w:r>
        <w:t>some are included</w:t>
      </w:r>
      <w:r w:rsidR="00EB56CC">
        <w:t xml:space="preserve"> and </w:t>
      </w:r>
      <w:r>
        <w:t xml:space="preserve">will provide a breakdown of Millville costs.  </w:t>
      </w:r>
      <w:r w:rsidR="00AE3377">
        <w:t xml:space="preserve">Mr. </w:t>
      </w:r>
      <w:r>
        <w:t xml:space="preserve">Marchand asked if </w:t>
      </w:r>
      <w:r w:rsidR="00AE3377">
        <w:t xml:space="preserve">the </w:t>
      </w:r>
      <w:r>
        <w:t xml:space="preserve">budget reflects </w:t>
      </w:r>
      <w:r w:rsidR="00AE3377">
        <w:t xml:space="preserve">the </w:t>
      </w:r>
      <w:r>
        <w:t>loss of Millville</w:t>
      </w:r>
      <w:r w:rsidR="00EB56CC">
        <w:t>,</w:t>
      </w:r>
      <w:r>
        <w:t xml:space="preserve"> </w:t>
      </w:r>
      <w:r w:rsidR="00AE3377">
        <w:t xml:space="preserve">if </w:t>
      </w:r>
      <w:r>
        <w:t xml:space="preserve">line items are increasing </w:t>
      </w:r>
      <w:r w:rsidR="00EB56CC">
        <w:t>and</w:t>
      </w:r>
      <w:r>
        <w:t xml:space="preserve"> the cost of gasoline.  </w:t>
      </w:r>
      <w:r w:rsidR="00AE3377">
        <w:t xml:space="preserve">Mr. </w:t>
      </w:r>
      <w:proofErr w:type="spellStart"/>
      <w:r>
        <w:t>DiLibero</w:t>
      </w:r>
      <w:proofErr w:type="spellEnd"/>
      <w:r>
        <w:t xml:space="preserve"> said </w:t>
      </w:r>
      <w:r w:rsidR="00AE3377">
        <w:t xml:space="preserve">the </w:t>
      </w:r>
      <w:r>
        <w:t xml:space="preserve">drivers </w:t>
      </w:r>
      <w:r w:rsidR="00AE3377">
        <w:t xml:space="preserve">are </w:t>
      </w:r>
      <w:r>
        <w:t xml:space="preserve">driving </w:t>
      </w:r>
      <w:r w:rsidR="00AE3377">
        <w:t xml:space="preserve">the </w:t>
      </w:r>
      <w:r>
        <w:t>same amount of hours</w:t>
      </w:r>
      <w:r w:rsidR="005E66F7">
        <w:t xml:space="preserve"> </w:t>
      </w:r>
      <w:r w:rsidR="00AE3377">
        <w:t xml:space="preserve">they </w:t>
      </w:r>
      <w:r w:rsidR="00EB56CC">
        <w:t xml:space="preserve">were, they </w:t>
      </w:r>
      <w:r w:rsidR="00AE3377">
        <w:t xml:space="preserve">are </w:t>
      </w:r>
      <w:r w:rsidR="005E66F7">
        <w:t xml:space="preserve">just losing a passenger and </w:t>
      </w:r>
      <w:r w:rsidR="00AE3377">
        <w:t xml:space="preserve">the </w:t>
      </w:r>
      <w:r w:rsidR="005E66F7">
        <w:t>cost of gas comes out of</w:t>
      </w:r>
      <w:r w:rsidR="00AE3377">
        <w:t xml:space="preserve"> the</w:t>
      </w:r>
      <w:r w:rsidR="005E66F7">
        <w:t xml:space="preserve"> town budget.</w:t>
      </w:r>
      <w:r w:rsidR="00AA7D96">
        <w:t xml:space="preserve">  </w:t>
      </w:r>
      <w:r w:rsidR="00AE3377">
        <w:t xml:space="preserve">Chairman </w:t>
      </w:r>
      <w:r w:rsidR="00AA7D96">
        <w:t xml:space="preserve">Wozniak said </w:t>
      </w:r>
      <w:r w:rsidR="00AE3377">
        <w:t xml:space="preserve">he </w:t>
      </w:r>
      <w:r w:rsidR="00AA7D96">
        <w:t>wants as much detail brought forward as possible.</w:t>
      </w:r>
    </w:p>
    <w:p w:rsidR="001A440C" w:rsidRDefault="001A440C" w:rsidP="005A2CEF">
      <w:pPr>
        <w:pStyle w:val="BodyText"/>
      </w:pPr>
    </w:p>
    <w:p w:rsidR="001A440C" w:rsidRDefault="00AA7D96" w:rsidP="005A2CEF">
      <w:pPr>
        <w:pStyle w:val="BodyText"/>
      </w:pPr>
      <w:r>
        <w:t>Mr. Wells</w:t>
      </w:r>
      <w:r w:rsidR="00EB56CC">
        <w:t>, Member of the Finance Committee</w:t>
      </w:r>
      <w:r>
        <w:t xml:space="preserve"> </w:t>
      </w:r>
      <w:r w:rsidR="00AE3377">
        <w:t xml:space="preserve">said </w:t>
      </w:r>
      <w:r>
        <w:t xml:space="preserve">grants </w:t>
      </w:r>
      <w:r w:rsidR="00AE3377">
        <w:t xml:space="preserve">are </w:t>
      </w:r>
      <w:r>
        <w:t xml:space="preserve">used throughout </w:t>
      </w:r>
      <w:r w:rsidR="00AE3377">
        <w:t xml:space="preserve">the </w:t>
      </w:r>
      <w:r>
        <w:t xml:space="preserve">year to enhance </w:t>
      </w:r>
      <w:r w:rsidR="00AE3377">
        <w:t xml:space="preserve">the </w:t>
      </w:r>
      <w:r>
        <w:t xml:space="preserve">budget and asked if </w:t>
      </w:r>
      <w:r w:rsidR="00AE3377">
        <w:t xml:space="preserve">there were </w:t>
      </w:r>
      <w:r>
        <w:t>any other</w:t>
      </w:r>
      <w:r w:rsidR="00AE3377">
        <w:t xml:space="preserve"> grants</w:t>
      </w:r>
      <w:r>
        <w:t xml:space="preserve">.  </w:t>
      </w:r>
      <w:r w:rsidR="00AE3377">
        <w:t xml:space="preserve">Mrs. </w:t>
      </w:r>
      <w:r>
        <w:t xml:space="preserve">Doiron said </w:t>
      </w:r>
      <w:r w:rsidR="00AE3377">
        <w:t xml:space="preserve">they </w:t>
      </w:r>
      <w:r>
        <w:t xml:space="preserve">just </w:t>
      </w:r>
      <w:r w:rsidR="00AE3377">
        <w:t xml:space="preserve">received the </w:t>
      </w:r>
      <w:r>
        <w:t xml:space="preserve">formula grant </w:t>
      </w:r>
      <w:r w:rsidR="00AE3377">
        <w:t xml:space="preserve">and </w:t>
      </w:r>
      <w:r w:rsidR="00EB56CC">
        <w:t xml:space="preserve">it </w:t>
      </w:r>
      <w:r w:rsidR="00AE3377">
        <w:t xml:space="preserve">was </w:t>
      </w:r>
      <w:r>
        <w:t xml:space="preserve">used for transportation.  </w:t>
      </w:r>
      <w:r w:rsidR="00AE3377">
        <w:t>She was a</w:t>
      </w:r>
      <w:r>
        <w:t xml:space="preserve">sked </w:t>
      </w:r>
      <w:r w:rsidR="0074228F">
        <w:t>why</w:t>
      </w:r>
      <w:r w:rsidR="00AE3377">
        <w:t xml:space="preserve"> the budget increased </w:t>
      </w:r>
      <w:r>
        <w:t>4%</w:t>
      </w:r>
      <w:r w:rsidR="00EB56CC">
        <w:t>.</w:t>
      </w:r>
      <w:r>
        <w:t xml:space="preserve">  </w:t>
      </w:r>
      <w:r w:rsidR="00AE3377">
        <w:t xml:space="preserve">Mrs. </w:t>
      </w:r>
      <w:r>
        <w:t xml:space="preserve">Doiron said </w:t>
      </w:r>
      <w:r w:rsidR="00AE3377">
        <w:t>they</w:t>
      </w:r>
      <w:r>
        <w:t xml:space="preserve"> </w:t>
      </w:r>
      <w:r w:rsidR="00EB56CC">
        <w:t xml:space="preserve">actually </w:t>
      </w:r>
      <w:r>
        <w:t xml:space="preserve">need 10% but </w:t>
      </w:r>
      <w:r w:rsidR="00AE3377">
        <w:t xml:space="preserve">are </w:t>
      </w:r>
      <w:r>
        <w:t xml:space="preserve">trying to increase </w:t>
      </w:r>
      <w:r w:rsidR="00AE3377">
        <w:t xml:space="preserve">it </w:t>
      </w:r>
      <w:r>
        <w:t xml:space="preserve">slowly.  </w:t>
      </w:r>
    </w:p>
    <w:p w:rsidR="00AA7D96" w:rsidRDefault="00AA7D96" w:rsidP="005A2CEF">
      <w:pPr>
        <w:pStyle w:val="BodyText"/>
      </w:pPr>
    </w:p>
    <w:p w:rsidR="00041A37" w:rsidRDefault="00AE3377" w:rsidP="005A2CEF">
      <w:pPr>
        <w:pStyle w:val="BodyText"/>
      </w:pPr>
      <w:r>
        <w:t xml:space="preserve">Mrs. Doiron </w:t>
      </w:r>
      <w:r w:rsidR="00AA7D96">
        <w:t xml:space="preserve">said </w:t>
      </w:r>
      <w:r>
        <w:t xml:space="preserve">an </w:t>
      </w:r>
      <w:r w:rsidR="00AA7D96">
        <w:t>unduplicated passenger means 1 person.</w:t>
      </w:r>
      <w:r w:rsidR="00100614">
        <w:t xml:space="preserve">  </w:t>
      </w:r>
      <w:r>
        <w:t xml:space="preserve">Mr. </w:t>
      </w:r>
      <w:proofErr w:type="spellStart"/>
      <w:r w:rsidR="00100614">
        <w:t>DiLibero</w:t>
      </w:r>
      <w:proofErr w:type="spellEnd"/>
      <w:r w:rsidR="00100614">
        <w:t xml:space="preserve"> said</w:t>
      </w:r>
      <w:r>
        <w:t xml:space="preserve"> he would </w:t>
      </w:r>
      <w:r w:rsidR="00100614">
        <w:t xml:space="preserve">break down </w:t>
      </w:r>
      <w:r>
        <w:t xml:space="preserve">the </w:t>
      </w:r>
      <w:r w:rsidR="00100614">
        <w:t xml:space="preserve">usage of the van.  </w:t>
      </w:r>
      <w:r>
        <w:t xml:space="preserve"> M</w:t>
      </w:r>
      <w:r w:rsidR="00100614">
        <w:t xml:space="preserve">r. Chamberland wants a breakdown of how many people use the Senior Center daily. </w:t>
      </w:r>
      <w:r w:rsidR="00DE1635">
        <w:t xml:space="preserve">  </w:t>
      </w:r>
      <w:r w:rsidR="002F141F">
        <w:t xml:space="preserve">Mr. Keyes said he would provide a breakdown of the maintenance for each department.  Mr. </w:t>
      </w:r>
      <w:r w:rsidR="00A3488D">
        <w:t xml:space="preserve">Forget wants </w:t>
      </w:r>
      <w:r w:rsidR="002F141F">
        <w:t xml:space="preserve">a </w:t>
      </w:r>
      <w:r w:rsidR="00A3488D">
        <w:t>breakdown of names, positions and salaries.</w:t>
      </w:r>
      <w:r w:rsidR="002F141F">
        <w:t xml:space="preserve">  Mr. </w:t>
      </w:r>
      <w:r w:rsidR="00041A37">
        <w:t xml:space="preserve">Keyes said he </w:t>
      </w:r>
      <w:r w:rsidR="002F141F">
        <w:t xml:space="preserve">has </w:t>
      </w:r>
      <w:r w:rsidR="00041A37">
        <w:t>sent</w:t>
      </w:r>
      <w:r w:rsidR="00DE1635">
        <w:t xml:space="preserve"> a</w:t>
      </w:r>
      <w:r w:rsidR="00041A37">
        <w:t xml:space="preserve"> list of </w:t>
      </w:r>
      <w:r w:rsidR="002F141F">
        <w:t xml:space="preserve">the </w:t>
      </w:r>
      <w:r w:rsidR="00041A37">
        <w:t>inventory of computers</w:t>
      </w:r>
      <w:r w:rsidR="002F141F">
        <w:t xml:space="preserve"> to the Finance Committee and would send a</w:t>
      </w:r>
      <w:r w:rsidR="00DE1635">
        <w:t xml:space="preserve"> </w:t>
      </w:r>
      <w:r w:rsidR="002F141F">
        <w:t xml:space="preserve">list of </w:t>
      </w:r>
      <w:r w:rsidR="00DE1635">
        <w:t xml:space="preserve">the </w:t>
      </w:r>
      <w:r w:rsidR="002F141F">
        <w:t>town vehicles</w:t>
      </w:r>
      <w:r w:rsidR="00041A37">
        <w:t xml:space="preserve"> </w:t>
      </w:r>
      <w:r w:rsidR="00DE1635">
        <w:t>to the</w:t>
      </w:r>
      <w:r w:rsidR="00041A37">
        <w:t xml:space="preserve"> Fin</w:t>
      </w:r>
      <w:r w:rsidR="00DE1635">
        <w:t>ance Committee.</w:t>
      </w:r>
    </w:p>
    <w:p w:rsidR="00A3488D" w:rsidRPr="00A3488D" w:rsidRDefault="00A3488D" w:rsidP="005A2CEF">
      <w:pPr>
        <w:pStyle w:val="BodyText"/>
      </w:pPr>
    </w:p>
    <w:p w:rsidR="00D254E0" w:rsidRDefault="001A440C" w:rsidP="005A2CEF">
      <w:pPr>
        <w:pStyle w:val="BodyText"/>
      </w:pPr>
      <w:r>
        <w:rPr>
          <w:u w:val="single"/>
        </w:rPr>
        <w:lastRenderedPageBreak/>
        <w:t xml:space="preserve">Collector/Treasurer </w:t>
      </w:r>
      <w:r w:rsidR="0039068B">
        <w:t>– Ms. Warren</w:t>
      </w:r>
      <w:r w:rsidR="00D254E0">
        <w:t>, Collector/Treasurer</w:t>
      </w:r>
      <w:r w:rsidR="0039068B">
        <w:t xml:space="preserve"> provided </w:t>
      </w:r>
      <w:r w:rsidR="00A20986">
        <w:t xml:space="preserve">an </w:t>
      </w:r>
      <w:r w:rsidR="0039068B">
        <w:t xml:space="preserve">updated budget </w:t>
      </w:r>
      <w:r w:rsidR="00A20986">
        <w:t xml:space="preserve">because </w:t>
      </w:r>
      <w:r w:rsidR="0039068B">
        <w:t xml:space="preserve">her </w:t>
      </w:r>
      <w:r w:rsidR="00A20986">
        <w:t>A</w:t>
      </w:r>
      <w:r w:rsidR="0039068B">
        <w:t xml:space="preserve">ssistant </w:t>
      </w:r>
      <w:r w:rsidR="00A20986">
        <w:t>T</w:t>
      </w:r>
      <w:r w:rsidR="0039068B">
        <w:t xml:space="preserve">reasurer is leaving and </w:t>
      </w:r>
      <w:r w:rsidR="00A20986">
        <w:t>her P</w:t>
      </w:r>
      <w:r w:rsidR="0039068B">
        <w:t xml:space="preserve">ayroll </w:t>
      </w:r>
      <w:r w:rsidR="00A20986">
        <w:t>C</w:t>
      </w:r>
      <w:r w:rsidR="0039068B">
        <w:t>lerk is retiring April 1</w:t>
      </w:r>
      <w:r w:rsidR="00DE1635">
        <w:t>, 2013</w:t>
      </w:r>
      <w:r w:rsidR="00A20986">
        <w:t xml:space="preserve">.  She said </w:t>
      </w:r>
      <w:r w:rsidR="0039068B">
        <w:t xml:space="preserve">both will be greatly missed.  </w:t>
      </w:r>
      <w:r w:rsidR="00B617D3">
        <w:t>She said h</w:t>
      </w:r>
      <w:r w:rsidR="0039068B">
        <w:t xml:space="preserve">er position </w:t>
      </w:r>
      <w:r w:rsidR="00B617D3">
        <w:t xml:space="preserve">increased </w:t>
      </w:r>
      <w:r w:rsidR="0039068B">
        <w:t>2%</w:t>
      </w:r>
      <w:r w:rsidR="00DE1635">
        <w:t>.  She said the union contract scale for t</w:t>
      </w:r>
      <w:r w:rsidR="00A20986">
        <w:t xml:space="preserve">he </w:t>
      </w:r>
      <w:r w:rsidR="0039068B">
        <w:t>new budget</w:t>
      </w:r>
      <w:r w:rsidR="00A20986">
        <w:t xml:space="preserve"> </w:t>
      </w:r>
      <w:r w:rsidR="0039068B">
        <w:t>is $13.99 an</w:t>
      </w:r>
      <w:r w:rsidR="00A20986">
        <w:t xml:space="preserve"> </w:t>
      </w:r>
      <w:r w:rsidR="0039068B">
        <w:t xml:space="preserve">hour </w:t>
      </w:r>
      <w:r w:rsidR="00A20986">
        <w:t>for the A</w:t>
      </w:r>
      <w:r w:rsidR="0039068B">
        <w:t>ssistant/</w:t>
      </w:r>
      <w:r w:rsidR="00A20986">
        <w:t>T</w:t>
      </w:r>
      <w:r w:rsidR="0039068B">
        <w:t>reasurer</w:t>
      </w:r>
      <w:r w:rsidR="00DE1635">
        <w:t xml:space="preserve"> and the </w:t>
      </w:r>
      <w:r w:rsidR="00A20986">
        <w:t xml:space="preserve">annual figure </w:t>
      </w:r>
      <w:r w:rsidR="00DE1635">
        <w:t xml:space="preserve">is </w:t>
      </w:r>
      <w:r w:rsidR="0039068B">
        <w:t>$23,643</w:t>
      </w:r>
      <w:r w:rsidR="00DE1635">
        <w:t xml:space="preserve">; </w:t>
      </w:r>
      <w:r w:rsidR="00A20986">
        <w:t xml:space="preserve">the </w:t>
      </w:r>
      <w:r w:rsidR="0039068B">
        <w:t>payroll clerk is $13.52</w:t>
      </w:r>
      <w:r w:rsidR="00DE1635">
        <w:t xml:space="preserve"> and the </w:t>
      </w:r>
      <w:r w:rsidR="00A20986">
        <w:t xml:space="preserve">annual figure </w:t>
      </w:r>
      <w:r w:rsidR="00DE1635">
        <w:t xml:space="preserve">is </w:t>
      </w:r>
      <w:r w:rsidR="0039068B">
        <w:t xml:space="preserve">$22,849. </w:t>
      </w:r>
      <w:r w:rsidR="00A20986">
        <w:t xml:space="preserve"> She put </w:t>
      </w:r>
      <w:r w:rsidR="00DE1635">
        <w:t xml:space="preserve">the position of </w:t>
      </w:r>
      <w:r w:rsidR="00A20986">
        <w:t>A</w:t>
      </w:r>
      <w:r w:rsidR="0039068B">
        <w:t xml:space="preserve">ssistant </w:t>
      </w:r>
      <w:r w:rsidR="00A20986">
        <w:t>C</w:t>
      </w:r>
      <w:r w:rsidR="0039068B">
        <w:t>ollector back in</w:t>
      </w:r>
      <w:r w:rsidR="00D254E0">
        <w:t xml:space="preserve">; </w:t>
      </w:r>
      <w:r w:rsidR="00A20986">
        <w:t xml:space="preserve">this position </w:t>
      </w:r>
      <w:r w:rsidR="0039068B">
        <w:t>was laid off 5-6 years ago</w:t>
      </w:r>
      <w:r w:rsidR="00DE1635">
        <w:t xml:space="preserve">. </w:t>
      </w:r>
      <w:r w:rsidR="00A20986">
        <w:t xml:space="preserve">  She said this position receives </w:t>
      </w:r>
      <w:r w:rsidR="0039068B">
        <w:t>$13.79 an hour</w:t>
      </w:r>
      <w:r w:rsidR="00DE1635">
        <w:t xml:space="preserve"> and the annual figure is </w:t>
      </w:r>
      <w:r w:rsidR="0039068B">
        <w:t xml:space="preserve">$23,305.  </w:t>
      </w:r>
      <w:r w:rsidR="00D254E0">
        <w:t>She said a</w:t>
      </w:r>
      <w:r w:rsidR="0008604C">
        <w:t xml:space="preserve"> p</w:t>
      </w:r>
      <w:r w:rsidR="0039068B">
        <w:t xml:space="preserve">ortion of </w:t>
      </w:r>
      <w:r w:rsidR="0008604C">
        <w:t xml:space="preserve">the Assistant Treasurer’s </w:t>
      </w:r>
      <w:r w:rsidR="0039068B">
        <w:t xml:space="preserve">salary gets reimbursed from </w:t>
      </w:r>
      <w:r w:rsidR="0008604C">
        <w:t xml:space="preserve">the </w:t>
      </w:r>
      <w:r w:rsidR="0039068B">
        <w:t>W</w:t>
      </w:r>
      <w:r w:rsidR="0008604C">
        <w:t xml:space="preserve">ater </w:t>
      </w:r>
      <w:r w:rsidR="0039068B">
        <w:t>&amp;</w:t>
      </w:r>
      <w:r w:rsidR="0008604C">
        <w:t xml:space="preserve"> </w:t>
      </w:r>
      <w:r w:rsidR="0039068B">
        <w:t>S</w:t>
      </w:r>
      <w:r w:rsidR="0008604C">
        <w:t>ewer Commission</w:t>
      </w:r>
      <w:r w:rsidR="00D254E0">
        <w:t>.  S</w:t>
      </w:r>
      <w:r w:rsidR="00B617D3">
        <w:t xml:space="preserve">he said </w:t>
      </w:r>
      <w:r w:rsidR="0039068B">
        <w:t xml:space="preserve">certification </w:t>
      </w:r>
      <w:r w:rsidR="00B617D3">
        <w:t xml:space="preserve">was level funded and </w:t>
      </w:r>
      <w:r w:rsidR="0039068B">
        <w:t xml:space="preserve">overtime </w:t>
      </w:r>
      <w:r w:rsidR="00B617D3">
        <w:t xml:space="preserve">is needed </w:t>
      </w:r>
      <w:r w:rsidR="0039068B">
        <w:t xml:space="preserve">to train new people.  </w:t>
      </w:r>
      <w:r w:rsidR="00D254E0">
        <w:t xml:space="preserve">Mrs. Warren said </w:t>
      </w:r>
      <w:r w:rsidR="006547ED">
        <w:t>Mrs. Letalien is leaving February 1</w:t>
      </w:r>
      <w:r w:rsidR="00D254E0">
        <w:t>, 2013</w:t>
      </w:r>
      <w:r w:rsidR="0039068B">
        <w:t xml:space="preserve"> and </w:t>
      </w:r>
      <w:r w:rsidR="006547ED">
        <w:t xml:space="preserve">offered to work Tuesday nights to help train the new person.  Chairman Wozniak said they would </w:t>
      </w:r>
      <w:r w:rsidR="0039068B">
        <w:t xml:space="preserve">discuss that later.  </w:t>
      </w:r>
    </w:p>
    <w:p w:rsidR="00D254E0" w:rsidRDefault="00D254E0" w:rsidP="005A2CEF">
      <w:pPr>
        <w:pStyle w:val="BodyText"/>
      </w:pPr>
    </w:p>
    <w:p w:rsidR="003672F2" w:rsidRDefault="00B3522C" w:rsidP="005A2CEF">
      <w:pPr>
        <w:pStyle w:val="BodyText"/>
      </w:pPr>
      <w:r>
        <w:t xml:space="preserve">Mr. Keyes </w:t>
      </w:r>
      <w:r w:rsidR="00D254E0">
        <w:t xml:space="preserve">said </w:t>
      </w:r>
      <w:r w:rsidR="0039068B">
        <w:t xml:space="preserve">according to MA Law he and </w:t>
      </w:r>
      <w:r>
        <w:t xml:space="preserve">the Collector/Treasurer </w:t>
      </w:r>
      <w:r w:rsidR="0039068B">
        <w:t xml:space="preserve">do </w:t>
      </w:r>
      <w:r>
        <w:t xml:space="preserve">the </w:t>
      </w:r>
      <w:r w:rsidR="0039068B">
        <w:t>interviewing</w:t>
      </w:r>
      <w:r w:rsidR="0053110D">
        <w:t xml:space="preserve">.  He said </w:t>
      </w:r>
      <w:r w:rsidR="0039068B">
        <w:t xml:space="preserve">if </w:t>
      </w:r>
      <w:r>
        <w:t>the T</w:t>
      </w:r>
      <w:r w:rsidR="0039068B">
        <w:t xml:space="preserve">own </w:t>
      </w:r>
      <w:r>
        <w:t>C</w:t>
      </w:r>
      <w:r w:rsidR="0039068B">
        <w:t xml:space="preserve">harter bylaw </w:t>
      </w:r>
      <w:r>
        <w:t xml:space="preserve">is </w:t>
      </w:r>
      <w:r w:rsidR="00475448">
        <w:t>stricter</w:t>
      </w:r>
      <w:r w:rsidR="0039068B">
        <w:t xml:space="preserve"> than </w:t>
      </w:r>
      <w:r>
        <w:t xml:space="preserve">the </w:t>
      </w:r>
      <w:r w:rsidR="0039068B">
        <w:t>law</w:t>
      </w:r>
      <w:r w:rsidR="0053110D">
        <w:t>,</w:t>
      </w:r>
      <w:r w:rsidR="0039068B">
        <w:t xml:space="preserve"> </w:t>
      </w:r>
      <w:r>
        <w:t xml:space="preserve">the Town </w:t>
      </w:r>
      <w:r w:rsidR="0039068B">
        <w:t>go</w:t>
      </w:r>
      <w:r>
        <w:t>es</w:t>
      </w:r>
      <w:r w:rsidR="0039068B">
        <w:t xml:space="preserve"> by the </w:t>
      </w:r>
      <w:r>
        <w:t>C</w:t>
      </w:r>
      <w:r w:rsidR="0039068B">
        <w:t xml:space="preserve">harter.  </w:t>
      </w:r>
      <w:r w:rsidR="003672F2">
        <w:t xml:space="preserve">Chairman Wozniak wants to put the hiring process on the next </w:t>
      </w:r>
      <w:r w:rsidR="0039068B">
        <w:t>agenda</w:t>
      </w:r>
      <w:r w:rsidR="003672F2">
        <w:t>.</w:t>
      </w:r>
    </w:p>
    <w:p w:rsidR="003672F2" w:rsidRDefault="003672F2" w:rsidP="005A2CEF">
      <w:pPr>
        <w:pStyle w:val="BodyText"/>
      </w:pPr>
    </w:p>
    <w:p w:rsidR="003672F2" w:rsidRDefault="003672F2" w:rsidP="005A2CEF">
      <w:pPr>
        <w:pStyle w:val="BodyText"/>
      </w:pPr>
      <w:r>
        <w:t xml:space="preserve">Mr. Keyes </w:t>
      </w:r>
      <w:r w:rsidR="009A75E3">
        <w:t xml:space="preserve">asked about </w:t>
      </w:r>
      <w:r>
        <w:t>Mrs. Muller</w:t>
      </w:r>
      <w:r w:rsidR="009A75E3">
        <w:t xml:space="preserve">.  </w:t>
      </w:r>
      <w:r>
        <w:t xml:space="preserve">Mrs. Warren </w:t>
      </w:r>
      <w:r w:rsidR="009A75E3">
        <w:t xml:space="preserve">said </w:t>
      </w:r>
      <w:r>
        <w:t xml:space="preserve">Mrs. Muller </w:t>
      </w:r>
      <w:r w:rsidR="009A75E3">
        <w:t xml:space="preserve">cannot be bonded and </w:t>
      </w:r>
      <w:r>
        <w:t xml:space="preserve">has </w:t>
      </w:r>
      <w:r w:rsidR="009A75E3">
        <w:t xml:space="preserve">not </w:t>
      </w:r>
      <w:r>
        <w:t xml:space="preserve">been </w:t>
      </w:r>
      <w:r w:rsidR="009A75E3">
        <w:t>part of her office since January</w:t>
      </w:r>
      <w:r>
        <w:t xml:space="preserve">.  She said the books Mrs. Muller reconciles </w:t>
      </w:r>
      <w:r w:rsidR="00D254E0">
        <w:t xml:space="preserve">has nothing </w:t>
      </w:r>
      <w:r w:rsidR="009A75E3">
        <w:t xml:space="preserve">to do with her office and is the second set of books for </w:t>
      </w:r>
      <w:r w:rsidR="00D254E0">
        <w:t>Mr. Keyes</w:t>
      </w:r>
      <w:r>
        <w:t xml:space="preserve">.  She said Mrs. Muller </w:t>
      </w:r>
      <w:r w:rsidR="009A75E3">
        <w:t xml:space="preserve">reports to </w:t>
      </w:r>
      <w:r>
        <w:t>Mr. Keyes</w:t>
      </w:r>
      <w:r w:rsidR="009A75E3">
        <w:t xml:space="preserve">. </w:t>
      </w:r>
      <w:r w:rsidR="00D254E0">
        <w:t xml:space="preserve"> </w:t>
      </w:r>
      <w:r>
        <w:t xml:space="preserve">Mr. Keyes </w:t>
      </w:r>
      <w:r w:rsidR="009A75E3">
        <w:t xml:space="preserve">said </w:t>
      </w:r>
      <w:r>
        <w:t xml:space="preserve">the </w:t>
      </w:r>
      <w:r w:rsidR="009A75E3">
        <w:t xml:space="preserve">books </w:t>
      </w:r>
      <w:r>
        <w:t xml:space="preserve">are </w:t>
      </w:r>
      <w:r w:rsidR="009A75E3">
        <w:t xml:space="preserve">being done based on </w:t>
      </w:r>
      <w:r>
        <w:t xml:space="preserve">the </w:t>
      </w:r>
      <w:r w:rsidR="009A75E3">
        <w:t xml:space="preserve">recommendation of </w:t>
      </w:r>
      <w:r>
        <w:t xml:space="preserve">the </w:t>
      </w:r>
      <w:r w:rsidR="009A75E3">
        <w:t xml:space="preserve">audit and </w:t>
      </w:r>
      <w:r>
        <w:t xml:space="preserve">should </w:t>
      </w:r>
      <w:r w:rsidR="009A75E3">
        <w:t xml:space="preserve">be done by outside assistance.  </w:t>
      </w:r>
    </w:p>
    <w:p w:rsidR="003672F2" w:rsidRDefault="003672F2" w:rsidP="005A2CEF">
      <w:pPr>
        <w:pStyle w:val="BodyText"/>
      </w:pPr>
    </w:p>
    <w:p w:rsidR="003672F2" w:rsidRDefault="003672F2" w:rsidP="005A2CEF">
      <w:pPr>
        <w:pStyle w:val="BodyText"/>
      </w:pPr>
      <w:r>
        <w:t xml:space="preserve">Mrs. Warren said her </w:t>
      </w:r>
      <w:r w:rsidR="00C73BE2">
        <w:t xml:space="preserve">budget will increase $15,000 if </w:t>
      </w:r>
      <w:r>
        <w:t xml:space="preserve">she </w:t>
      </w:r>
      <w:r w:rsidR="00C73BE2">
        <w:t>add</w:t>
      </w:r>
      <w:r>
        <w:t xml:space="preserve">s </w:t>
      </w:r>
      <w:r w:rsidR="00C73BE2">
        <w:t xml:space="preserve">two positions.  </w:t>
      </w:r>
      <w:r>
        <w:t xml:space="preserve">Mr. Keyes </w:t>
      </w:r>
      <w:r w:rsidR="00C73BE2">
        <w:t xml:space="preserve">said </w:t>
      </w:r>
      <w:r>
        <w:t xml:space="preserve">the Water &amp; Sewer Commission budget will </w:t>
      </w:r>
      <w:r w:rsidR="0074228F">
        <w:t xml:space="preserve">also </w:t>
      </w:r>
      <w:r w:rsidR="00C73BE2">
        <w:t xml:space="preserve">have to </w:t>
      </w:r>
      <w:r>
        <w:t xml:space="preserve">be </w:t>
      </w:r>
      <w:r w:rsidR="00C73BE2">
        <w:t>adjust</w:t>
      </w:r>
      <w:r>
        <w:t>ed</w:t>
      </w:r>
      <w:r w:rsidR="00C73BE2">
        <w:t xml:space="preserve">.   </w:t>
      </w:r>
      <w:r>
        <w:t xml:space="preserve">Mrs. Warren </w:t>
      </w:r>
      <w:r w:rsidR="00C73BE2">
        <w:t xml:space="preserve">said </w:t>
      </w:r>
      <w:r>
        <w:t xml:space="preserve">those two positions </w:t>
      </w:r>
      <w:r w:rsidR="00C73BE2">
        <w:t>cannot</w:t>
      </w:r>
      <w:r>
        <w:t xml:space="preserve"> be</w:t>
      </w:r>
      <w:r w:rsidR="00C73BE2">
        <w:t xml:space="preserve"> combine</w:t>
      </w:r>
      <w:r>
        <w:t>d</w:t>
      </w:r>
      <w:r w:rsidR="00C73BE2">
        <w:t xml:space="preserve"> because it is a union issue.  </w:t>
      </w:r>
      <w:r>
        <w:t xml:space="preserve">Mr. Keyes said the person who is </w:t>
      </w:r>
      <w:r w:rsidR="00C73BE2">
        <w:t>reconciling</w:t>
      </w:r>
      <w:r>
        <w:t xml:space="preserve"> the </w:t>
      </w:r>
      <w:r w:rsidR="00C73BE2">
        <w:t xml:space="preserve">second set of books comes out of </w:t>
      </w:r>
      <w:r>
        <w:t>the C</w:t>
      </w:r>
      <w:r w:rsidR="00C73BE2">
        <w:t xml:space="preserve">ollector/Treasurer’s budget.  He feels another person is not needed because the work is being done by </w:t>
      </w:r>
      <w:r>
        <w:t xml:space="preserve">Mrs. Muller </w:t>
      </w:r>
      <w:r w:rsidR="00C73BE2">
        <w:t>in another offi</w:t>
      </w:r>
      <w:r w:rsidR="00806BD3">
        <w:t xml:space="preserve">ce.  </w:t>
      </w:r>
      <w:r>
        <w:t xml:space="preserve">Chairman Wozniak </w:t>
      </w:r>
      <w:r w:rsidR="00806BD3">
        <w:t>wants a breakdown</w:t>
      </w:r>
      <w:r>
        <w:t xml:space="preserve">.  Mrs. Warren </w:t>
      </w:r>
      <w:r w:rsidR="00806BD3">
        <w:t xml:space="preserve">said </w:t>
      </w:r>
      <w:r w:rsidR="00D254E0">
        <w:t xml:space="preserve">Mrs. Muller </w:t>
      </w:r>
      <w:r w:rsidR="00806BD3">
        <w:t xml:space="preserve">is part time on her budget and part time </w:t>
      </w:r>
      <w:r>
        <w:t>for the Fire D</w:t>
      </w:r>
      <w:r w:rsidR="00806BD3">
        <w:t>ep</w:t>
      </w:r>
      <w:r>
        <w:t>ar</w:t>
      </w:r>
      <w:r w:rsidR="00806BD3">
        <w:t>t</w:t>
      </w:r>
      <w:r>
        <w:t>ment</w:t>
      </w:r>
      <w:r w:rsidR="00806BD3">
        <w:t xml:space="preserve"> for ambulance billing.  </w:t>
      </w:r>
    </w:p>
    <w:p w:rsidR="00D76B19" w:rsidRDefault="00D76B19" w:rsidP="005A2CEF">
      <w:pPr>
        <w:pStyle w:val="BodyText"/>
      </w:pPr>
      <w:r>
        <w:t xml:space="preserve">  </w:t>
      </w:r>
    </w:p>
    <w:p w:rsidR="00D76B19" w:rsidRDefault="00D76B19" w:rsidP="005A2CEF">
      <w:pPr>
        <w:pStyle w:val="BodyText"/>
      </w:pPr>
      <w:r>
        <w:t xml:space="preserve">There was discussion between </w:t>
      </w:r>
      <w:r w:rsidR="003672F2">
        <w:t xml:space="preserve">Mr. Chamberland, Mr. Keyes and Mrs. Warren </w:t>
      </w:r>
      <w:r>
        <w:t xml:space="preserve">about emails. </w:t>
      </w:r>
    </w:p>
    <w:p w:rsidR="00D76B19" w:rsidRDefault="00D76B19" w:rsidP="005A2CEF">
      <w:pPr>
        <w:pStyle w:val="BodyText"/>
      </w:pPr>
    </w:p>
    <w:p w:rsidR="00D76B19" w:rsidRDefault="007B24FF" w:rsidP="005A2CEF">
      <w:pPr>
        <w:pStyle w:val="BodyText"/>
      </w:pPr>
      <w:r>
        <w:t xml:space="preserve">Mrs. Warren </w:t>
      </w:r>
      <w:r w:rsidR="00D76B19">
        <w:t xml:space="preserve">said Worcester </w:t>
      </w:r>
      <w:r>
        <w:t>C</w:t>
      </w:r>
      <w:r w:rsidR="00D76B19">
        <w:t xml:space="preserve">ounty </w:t>
      </w:r>
      <w:r>
        <w:t>R</w:t>
      </w:r>
      <w:r w:rsidR="00D76B19">
        <w:t>etirement increased</w:t>
      </w:r>
      <w:r w:rsidR="0053110D">
        <w:t xml:space="preserve"> but could </w:t>
      </w:r>
      <w:r w:rsidR="00D76B19">
        <w:t xml:space="preserve">decrease it by making a one time payment. </w:t>
      </w:r>
      <w:r>
        <w:t xml:space="preserve"> Chairman Wozniak want</w:t>
      </w:r>
      <w:r w:rsidR="00D76B19">
        <w:t xml:space="preserve">s a report </w:t>
      </w:r>
      <w:r w:rsidR="0074228F">
        <w:t xml:space="preserve">for the public at the next meeting </w:t>
      </w:r>
      <w:r w:rsidR="00D254E0">
        <w:t>if we are reconciled with cash books.</w:t>
      </w:r>
      <w:r w:rsidR="00D76B19">
        <w:t xml:space="preserve"> </w:t>
      </w:r>
    </w:p>
    <w:p w:rsidR="00D76B19" w:rsidRDefault="00D76B19" w:rsidP="005A2CEF">
      <w:pPr>
        <w:pStyle w:val="BodyText"/>
      </w:pPr>
    </w:p>
    <w:p w:rsidR="00D254E0" w:rsidRDefault="001A440C" w:rsidP="005A2CEF">
      <w:pPr>
        <w:pStyle w:val="BodyText"/>
      </w:pPr>
      <w:r>
        <w:rPr>
          <w:u w:val="single"/>
        </w:rPr>
        <w:t xml:space="preserve">Accounting </w:t>
      </w:r>
      <w:r w:rsidR="00805FD2">
        <w:t>–</w:t>
      </w:r>
      <w:r>
        <w:t xml:space="preserve"> </w:t>
      </w:r>
      <w:r w:rsidR="007B24FF">
        <w:t xml:space="preserve">Mrs. </w:t>
      </w:r>
      <w:proofErr w:type="spellStart"/>
      <w:r w:rsidR="00D254E0">
        <w:t>Moquin</w:t>
      </w:r>
      <w:proofErr w:type="spellEnd"/>
      <w:r w:rsidR="00D254E0">
        <w:t xml:space="preserve">, former Town Accountant </w:t>
      </w:r>
      <w:r w:rsidR="00805FD2">
        <w:t xml:space="preserve">and </w:t>
      </w:r>
      <w:r w:rsidR="007B24FF">
        <w:t xml:space="preserve">Ms. </w:t>
      </w:r>
      <w:r w:rsidR="00805FD2">
        <w:t>Hebert</w:t>
      </w:r>
      <w:r w:rsidR="00D254E0">
        <w:t>, Town Accountant</w:t>
      </w:r>
      <w:r w:rsidR="007B24FF">
        <w:t xml:space="preserve"> were here.  Mrs. </w:t>
      </w:r>
      <w:proofErr w:type="spellStart"/>
      <w:r w:rsidR="007B24FF">
        <w:t>Moquin</w:t>
      </w:r>
      <w:proofErr w:type="spellEnd"/>
      <w:r w:rsidR="007B24FF">
        <w:t xml:space="preserve"> said the </w:t>
      </w:r>
      <w:r w:rsidR="00805FD2">
        <w:t xml:space="preserve">full time </w:t>
      </w:r>
      <w:r w:rsidR="007B24FF">
        <w:t xml:space="preserve">position </w:t>
      </w:r>
      <w:r w:rsidR="00805FD2">
        <w:t>increased</w:t>
      </w:r>
      <w:r w:rsidR="007B24FF">
        <w:t xml:space="preserve"> 24</w:t>
      </w:r>
      <w:r w:rsidR="00805FD2">
        <w:t>%</w:t>
      </w:r>
      <w:r w:rsidR="00D254E0">
        <w:t>;</w:t>
      </w:r>
      <w:r w:rsidR="007B24FF">
        <w:t xml:space="preserve"> </w:t>
      </w:r>
      <w:r w:rsidR="00805FD2">
        <w:t>prof</w:t>
      </w:r>
      <w:r w:rsidR="007B24FF">
        <w:t xml:space="preserve">essional and </w:t>
      </w:r>
      <w:r w:rsidR="007B24FF">
        <w:lastRenderedPageBreak/>
        <w:t xml:space="preserve">technical are </w:t>
      </w:r>
      <w:r w:rsidR="00805FD2">
        <w:t>not done yet</w:t>
      </w:r>
      <w:r w:rsidR="003A4FBD">
        <w:t xml:space="preserve"> because </w:t>
      </w:r>
      <w:r w:rsidR="00805FD2">
        <w:t>fixed assets software</w:t>
      </w:r>
      <w:r w:rsidR="003A4FBD">
        <w:t xml:space="preserve"> is needed</w:t>
      </w:r>
      <w:r w:rsidR="00805FD2">
        <w:t>; office supplies increased slightly</w:t>
      </w:r>
      <w:r w:rsidR="007B24FF">
        <w:t>;</w:t>
      </w:r>
      <w:r w:rsidR="00D254E0">
        <w:t xml:space="preserve"> took out education; and</w:t>
      </w:r>
      <w:r w:rsidR="007B24FF">
        <w:t xml:space="preserve"> the </w:t>
      </w:r>
      <w:r w:rsidR="00805FD2">
        <w:t xml:space="preserve">rest </w:t>
      </w:r>
      <w:r w:rsidR="007B24FF">
        <w:t xml:space="preserve">is </w:t>
      </w:r>
      <w:r w:rsidR="00805FD2">
        <w:t>lev</w:t>
      </w:r>
      <w:r w:rsidR="00D254E0">
        <w:t>el funded</w:t>
      </w:r>
      <w:r w:rsidR="00805FD2">
        <w:t>.</w:t>
      </w:r>
    </w:p>
    <w:p w:rsidR="007B24FF" w:rsidRDefault="001E66A4" w:rsidP="005A2CEF">
      <w:pPr>
        <w:pStyle w:val="BodyText"/>
      </w:pPr>
      <w:r>
        <w:t xml:space="preserve">  </w:t>
      </w:r>
    </w:p>
    <w:p w:rsidR="0055207C" w:rsidRDefault="007B24FF" w:rsidP="005A2CEF">
      <w:pPr>
        <w:pStyle w:val="BodyText"/>
      </w:pPr>
      <w:r>
        <w:t xml:space="preserve">Chairman </w:t>
      </w:r>
      <w:r w:rsidR="00475448">
        <w:t>Woz</w:t>
      </w:r>
      <w:r w:rsidR="00D254E0">
        <w:t>n</w:t>
      </w:r>
      <w:r w:rsidR="00475448">
        <w:t>iak</w:t>
      </w:r>
      <w:r>
        <w:t xml:space="preserve"> </w:t>
      </w:r>
      <w:r w:rsidR="001E66A4">
        <w:t>does not want to increase</w:t>
      </w:r>
      <w:r>
        <w:t xml:space="preserve"> the</w:t>
      </w:r>
      <w:r w:rsidR="001E66A4">
        <w:t xml:space="preserve"> salary because it was shot down at </w:t>
      </w:r>
      <w:r>
        <w:t xml:space="preserve">the </w:t>
      </w:r>
      <w:r w:rsidR="001E66A4">
        <w:t>A</w:t>
      </w:r>
      <w:r>
        <w:t xml:space="preserve">nnual </w:t>
      </w:r>
      <w:r w:rsidR="001E66A4">
        <w:t>T</w:t>
      </w:r>
      <w:r>
        <w:t xml:space="preserve">own </w:t>
      </w:r>
      <w:r w:rsidR="001E66A4">
        <w:t>M</w:t>
      </w:r>
      <w:r>
        <w:t>eeting</w:t>
      </w:r>
      <w:r w:rsidR="001E66A4">
        <w:t xml:space="preserve"> and</w:t>
      </w:r>
      <w:r>
        <w:t xml:space="preserve"> is</w:t>
      </w:r>
      <w:r w:rsidR="001E66A4">
        <w:t xml:space="preserve"> more in favor of </w:t>
      </w:r>
      <w:r>
        <w:t xml:space="preserve">an </w:t>
      </w:r>
      <w:r w:rsidR="001E66A4">
        <w:t xml:space="preserve">incremental increase over time.  </w:t>
      </w:r>
      <w:r>
        <w:t xml:space="preserve">Mr. Marchand said they </w:t>
      </w:r>
      <w:r w:rsidR="008207BB">
        <w:t xml:space="preserve">hired </w:t>
      </w:r>
      <w:r>
        <w:t xml:space="preserve">a </w:t>
      </w:r>
      <w:r w:rsidR="008207BB">
        <w:t xml:space="preserve">new town accountant with </w:t>
      </w:r>
      <w:r>
        <w:t xml:space="preserve">a </w:t>
      </w:r>
      <w:r w:rsidR="008207BB">
        <w:t xml:space="preserve">12% increase.  </w:t>
      </w:r>
      <w:r w:rsidR="00D032EB">
        <w:t xml:space="preserve"> There was discussion about how the </w:t>
      </w:r>
      <w:proofErr w:type="spellStart"/>
      <w:r w:rsidR="00D032EB">
        <w:t>contractuals</w:t>
      </w:r>
      <w:proofErr w:type="spellEnd"/>
      <w:r w:rsidR="00D032EB">
        <w:t xml:space="preserve"> are stated in the budget.</w:t>
      </w:r>
      <w:r w:rsidR="008207BB">
        <w:t xml:space="preserve"> </w:t>
      </w:r>
      <w:r>
        <w:t xml:space="preserve"> Mrs. </w:t>
      </w:r>
      <w:proofErr w:type="spellStart"/>
      <w:r>
        <w:t>Moquin</w:t>
      </w:r>
      <w:proofErr w:type="spellEnd"/>
      <w:r>
        <w:t xml:space="preserve"> said the 24</w:t>
      </w:r>
      <w:r w:rsidR="008207BB">
        <w:t xml:space="preserve">% </w:t>
      </w:r>
      <w:r>
        <w:t xml:space="preserve">increase was put in </w:t>
      </w:r>
      <w:r w:rsidR="008207BB">
        <w:t xml:space="preserve">before </w:t>
      </w:r>
      <w:r>
        <w:t xml:space="preserve">Ms. Hebert </w:t>
      </w:r>
      <w:r w:rsidR="008207BB">
        <w:t>was hired</w:t>
      </w:r>
      <w:r w:rsidR="0055207C">
        <w:t xml:space="preserve">.  She said Mr. Keyes </w:t>
      </w:r>
      <w:r w:rsidR="008207BB">
        <w:t>did</w:t>
      </w:r>
      <w:r w:rsidR="0055207C">
        <w:t xml:space="preserve"> </w:t>
      </w:r>
      <w:r w:rsidR="008207BB">
        <w:t>n</w:t>
      </w:r>
      <w:r w:rsidR="0055207C">
        <w:t>o</w:t>
      </w:r>
      <w:r w:rsidR="008207BB">
        <w:t xml:space="preserve">t tell her about </w:t>
      </w:r>
      <w:r w:rsidR="00D254E0">
        <w:t xml:space="preserve">the </w:t>
      </w:r>
      <w:r w:rsidR="008207BB">
        <w:t>12%.</w:t>
      </w:r>
      <w:r w:rsidR="006449DE">
        <w:t xml:space="preserve"> </w:t>
      </w:r>
      <w:r w:rsidR="0055207C">
        <w:t xml:space="preserve"> Mr. Haughey </w:t>
      </w:r>
      <w:r w:rsidR="006449DE">
        <w:t xml:space="preserve">wants </w:t>
      </w:r>
      <w:r w:rsidR="0055207C">
        <w:t xml:space="preserve">Mr. Keyes </w:t>
      </w:r>
      <w:r w:rsidR="006449DE">
        <w:t xml:space="preserve">to do a regional rate study and provide it to </w:t>
      </w:r>
      <w:r w:rsidR="0053110D">
        <w:t xml:space="preserve">the </w:t>
      </w:r>
      <w:r w:rsidR="0055207C">
        <w:t xml:space="preserve">Board and the Finance Committee.  Chairman Wozniak </w:t>
      </w:r>
      <w:r w:rsidR="006449DE">
        <w:t xml:space="preserve">wants the study attached to the informational packet.  </w:t>
      </w:r>
      <w:r w:rsidR="0055207C">
        <w:t xml:space="preserve">Mr. </w:t>
      </w:r>
      <w:r w:rsidR="00D032EB">
        <w:t xml:space="preserve">Keyes said he never contacted </w:t>
      </w:r>
      <w:r w:rsidR="0055207C">
        <w:t xml:space="preserve">Mrs. </w:t>
      </w:r>
      <w:proofErr w:type="spellStart"/>
      <w:r w:rsidR="0055207C">
        <w:t>Moquin</w:t>
      </w:r>
      <w:proofErr w:type="spellEnd"/>
      <w:r w:rsidR="0055207C">
        <w:t xml:space="preserve"> </w:t>
      </w:r>
      <w:r w:rsidR="00D032EB">
        <w:t>to have her change the 24%</w:t>
      </w:r>
      <w:r w:rsidR="0055207C">
        <w:t xml:space="preserve"> increase</w:t>
      </w:r>
      <w:r w:rsidR="00D032EB">
        <w:t>.</w:t>
      </w:r>
    </w:p>
    <w:p w:rsidR="001A440C" w:rsidRDefault="00D032EB" w:rsidP="005A2CEF">
      <w:pPr>
        <w:pStyle w:val="BodyText"/>
      </w:pPr>
      <w:r>
        <w:t xml:space="preserve">  </w:t>
      </w:r>
    </w:p>
    <w:p w:rsidR="00F72DAE" w:rsidRDefault="001A440C" w:rsidP="005A2CEF">
      <w:pPr>
        <w:pStyle w:val="BodyText"/>
      </w:pPr>
      <w:r>
        <w:rPr>
          <w:u w:val="single"/>
        </w:rPr>
        <w:t>Assessor</w:t>
      </w:r>
      <w:r w:rsidR="0053110D">
        <w:rPr>
          <w:u w:val="single"/>
        </w:rPr>
        <w:t>s</w:t>
      </w:r>
      <w:r w:rsidRPr="0053110D">
        <w:t xml:space="preserve"> </w:t>
      </w:r>
      <w:r w:rsidR="000B2611">
        <w:t xml:space="preserve">– </w:t>
      </w:r>
      <w:r w:rsidR="00F72DAE">
        <w:t xml:space="preserve">Mrs. </w:t>
      </w:r>
      <w:proofErr w:type="spellStart"/>
      <w:r w:rsidR="00F72DAE">
        <w:t>Schandelmayer</w:t>
      </w:r>
      <w:proofErr w:type="spellEnd"/>
      <w:r w:rsidR="00F72DAE">
        <w:t>-Davis</w:t>
      </w:r>
      <w:r w:rsidR="00D254E0">
        <w:t>, Chairwoman of the Board of Assessors</w:t>
      </w:r>
      <w:r w:rsidR="00F72DAE">
        <w:t xml:space="preserve"> and Mrs. </w:t>
      </w:r>
      <w:proofErr w:type="spellStart"/>
      <w:r w:rsidR="00F72DAE">
        <w:t>Salamone</w:t>
      </w:r>
      <w:proofErr w:type="spellEnd"/>
      <w:r w:rsidR="00D254E0">
        <w:t>, Assistant Assessor were here</w:t>
      </w:r>
      <w:r w:rsidR="00F72DAE">
        <w:t xml:space="preserve">.  Mrs. </w:t>
      </w:r>
      <w:proofErr w:type="spellStart"/>
      <w:r w:rsidR="00F72DAE">
        <w:t>Salamone</w:t>
      </w:r>
      <w:proofErr w:type="spellEnd"/>
      <w:r w:rsidR="00F72DAE">
        <w:t xml:space="preserve"> said there is </w:t>
      </w:r>
      <w:r w:rsidR="000B2611">
        <w:t xml:space="preserve">no change in </w:t>
      </w:r>
      <w:r w:rsidR="00F72DAE">
        <w:t>the C</w:t>
      </w:r>
      <w:r w:rsidR="000B2611">
        <w:t xml:space="preserve">hairman; 3% increase for </w:t>
      </w:r>
      <w:r w:rsidR="00F72DAE">
        <w:t>the A</w:t>
      </w:r>
      <w:r w:rsidR="000B2611">
        <w:t xml:space="preserve">ssistant </w:t>
      </w:r>
      <w:r w:rsidR="00F72DAE">
        <w:t>A</w:t>
      </w:r>
      <w:r w:rsidR="000B2611">
        <w:t>ssessor’s salary</w:t>
      </w:r>
      <w:r w:rsidR="00D254E0">
        <w:t xml:space="preserve"> and is </w:t>
      </w:r>
      <w:r w:rsidR="000B2611">
        <w:t xml:space="preserve">still waiting for signed contracts from </w:t>
      </w:r>
      <w:r w:rsidR="00F72DAE">
        <w:t xml:space="preserve">Mr. Keyes </w:t>
      </w:r>
      <w:r w:rsidR="000B2611">
        <w:t xml:space="preserve">for </w:t>
      </w:r>
      <w:r w:rsidR="00F72DAE">
        <w:t>FY’1</w:t>
      </w:r>
      <w:r w:rsidR="000B2611">
        <w:t xml:space="preserve">3.  </w:t>
      </w:r>
      <w:r w:rsidR="00F72DAE">
        <w:t xml:space="preserve">Mrs. </w:t>
      </w:r>
      <w:proofErr w:type="spellStart"/>
      <w:r w:rsidR="00F72DAE">
        <w:t>Schandelmayer</w:t>
      </w:r>
      <w:proofErr w:type="spellEnd"/>
      <w:r w:rsidR="00F72DAE">
        <w:t xml:space="preserve">-Davis </w:t>
      </w:r>
      <w:r w:rsidR="00D254E0">
        <w:t xml:space="preserve">said Mrs. Campopiano </w:t>
      </w:r>
      <w:r w:rsidR="000B2611">
        <w:t xml:space="preserve">will be retiring in </w:t>
      </w:r>
      <w:r w:rsidR="00F72DAE">
        <w:t>two</w:t>
      </w:r>
      <w:r w:rsidR="000B2611">
        <w:t xml:space="preserve"> years.</w:t>
      </w:r>
      <w:r>
        <w:t xml:space="preserve"> </w:t>
      </w:r>
      <w:r w:rsidR="000B2611">
        <w:t xml:space="preserve"> </w:t>
      </w:r>
      <w:r w:rsidR="00F72DAE">
        <w:t>She said i</w:t>
      </w:r>
      <w:r w:rsidR="003A4FBD">
        <w:t>f</w:t>
      </w:r>
      <w:r w:rsidR="00F72DAE">
        <w:t xml:space="preserve"> </w:t>
      </w:r>
      <w:r w:rsidR="00D254E0">
        <w:t xml:space="preserve">an </w:t>
      </w:r>
      <w:r w:rsidR="00F72DAE">
        <w:t>analysis is done in house it will save them $30,000</w:t>
      </w:r>
      <w:r w:rsidR="000B2611">
        <w:t xml:space="preserve">.  </w:t>
      </w:r>
      <w:r w:rsidR="00F72DAE">
        <w:t xml:space="preserve">She </w:t>
      </w:r>
      <w:r w:rsidR="000B2611">
        <w:t>wants someone in there part time to train them</w:t>
      </w:r>
      <w:r w:rsidR="00F72DAE">
        <w:t xml:space="preserve"> </w:t>
      </w:r>
      <w:r w:rsidR="0053110D">
        <w:t xml:space="preserve">so it will be a smooth transition </w:t>
      </w:r>
      <w:r w:rsidR="00F72DAE">
        <w:t xml:space="preserve">because Mrs. </w:t>
      </w:r>
      <w:r w:rsidR="00475448">
        <w:t>Campo</w:t>
      </w:r>
      <w:r w:rsidR="00D254E0">
        <w:t>p</w:t>
      </w:r>
      <w:r w:rsidR="00475448">
        <w:t>iano</w:t>
      </w:r>
      <w:r w:rsidR="00F72DAE">
        <w:t xml:space="preserve"> </w:t>
      </w:r>
      <w:r w:rsidR="000B2611">
        <w:t xml:space="preserve">does more than </w:t>
      </w:r>
      <w:r w:rsidR="00F72DAE">
        <w:t>the typical clerk</w:t>
      </w:r>
      <w:r w:rsidR="0053110D">
        <w:t>.</w:t>
      </w:r>
      <w:r w:rsidR="00D62D95">
        <w:t xml:space="preserve"> </w:t>
      </w:r>
      <w:r w:rsidR="0053110D">
        <w:t xml:space="preserve"> </w:t>
      </w:r>
      <w:r w:rsidR="00F72DAE">
        <w:t>She said there was n</w:t>
      </w:r>
      <w:r w:rsidR="001D7234">
        <w:t>o change to elected members; longevity increased</w:t>
      </w:r>
      <w:r w:rsidR="003A4FBD">
        <w:t xml:space="preserve"> $700</w:t>
      </w:r>
      <w:r w:rsidR="001D7234">
        <w:t xml:space="preserve">; </w:t>
      </w:r>
      <w:r w:rsidR="00F72DAE">
        <w:t xml:space="preserve">no change to </w:t>
      </w:r>
      <w:r w:rsidR="001D7234">
        <w:t xml:space="preserve">repair </w:t>
      </w:r>
      <w:r w:rsidR="00F72DAE">
        <w:t>and</w:t>
      </w:r>
      <w:r w:rsidR="001D7234">
        <w:t xml:space="preserve"> maintenance; prof</w:t>
      </w:r>
      <w:r w:rsidR="00F72DAE">
        <w:t>essional</w:t>
      </w:r>
      <w:r w:rsidR="001D7234">
        <w:t xml:space="preserve"> </w:t>
      </w:r>
      <w:r w:rsidR="00F72DAE">
        <w:t>and technical increased because it is a re-</w:t>
      </w:r>
      <w:r w:rsidR="00475448">
        <w:t>evaluation</w:t>
      </w:r>
      <w:r w:rsidR="00F72DAE">
        <w:t xml:space="preserve"> year </w:t>
      </w:r>
      <w:r w:rsidR="001D7234">
        <w:t xml:space="preserve">and </w:t>
      </w:r>
      <w:r w:rsidR="00F72DAE">
        <w:t xml:space="preserve">they will </w:t>
      </w:r>
      <w:r w:rsidR="001D7234">
        <w:t>have to do a lot more work</w:t>
      </w:r>
      <w:r w:rsidR="00F72DAE">
        <w:t xml:space="preserve">; she said they will have to bid for </w:t>
      </w:r>
      <w:r w:rsidR="001D7234">
        <w:t>commerc</w:t>
      </w:r>
      <w:r w:rsidR="00F72DAE">
        <w:t>ial</w:t>
      </w:r>
      <w:r w:rsidR="001D7234">
        <w:t>, property and industrial because they do a more thorough job during the re</w:t>
      </w:r>
      <w:r w:rsidR="00F72DAE">
        <w:t>e</w:t>
      </w:r>
      <w:r w:rsidR="001D7234">
        <w:t>val</w:t>
      </w:r>
      <w:r w:rsidR="00F72DAE">
        <w:t>uation</w:t>
      </w:r>
      <w:r w:rsidR="001D7234">
        <w:t xml:space="preserve"> year; </w:t>
      </w:r>
      <w:r w:rsidR="0053110D">
        <w:t xml:space="preserve">and </w:t>
      </w:r>
      <w:r w:rsidR="001D7234">
        <w:t>otherwise everything else is</w:t>
      </w:r>
      <w:r w:rsidR="0053110D">
        <w:t xml:space="preserve"> the</w:t>
      </w:r>
      <w:r w:rsidR="001D7234">
        <w:t xml:space="preserve"> same</w:t>
      </w:r>
      <w:r w:rsidR="00F72DAE">
        <w:t xml:space="preserve">.  </w:t>
      </w:r>
    </w:p>
    <w:p w:rsidR="00F72DAE" w:rsidRDefault="00F72DAE" w:rsidP="005A2CEF">
      <w:pPr>
        <w:pStyle w:val="BodyText"/>
      </w:pPr>
    </w:p>
    <w:p w:rsidR="001A440C" w:rsidRDefault="00F72DAE" w:rsidP="005A2CEF">
      <w:pPr>
        <w:pStyle w:val="BodyText"/>
      </w:pPr>
      <w:r>
        <w:t xml:space="preserve">Mrs. </w:t>
      </w:r>
      <w:proofErr w:type="spellStart"/>
      <w:r>
        <w:t>Salamone</w:t>
      </w:r>
      <w:proofErr w:type="spellEnd"/>
      <w:r>
        <w:t xml:space="preserve"> </w:t>
      </w:r>
      <w:r w:rsidR="001D7234">
        <w:t xml:space="preserve">said </w:t>
      </w:r>
      <w:r>
        <w:t xml:space="preserve">the </w:t>
      </w:r>
      <w:r w:rsidR="001D7234">
        <w:t xml:space="preserve">deadline for filing </w:t>
      </w:r>
      <w:proofErr w:type="gramStart"/>
      <w:r w:rsidR="00D254E0">
        <w:t xml:space="preserve">an </w:t>
      </w:r>
      <w:r w:rsidR="00475448">
        <w:t>abatement</w:t>
      </w:r>
      <w:proofErr w:type="gramEnd"/>
      <w:r w:rsidR="001D7234">
        <w:t xml:space="preserve"> is </w:t>
      </w:r>
      <w:r>
        <w:t xml:space="preserve">February </w:t>
      </w:r>
      <w:r w:rsidR="001D7234">
        <w:t>1</w:t>
      </w:r>
      <w:r>
        <w:t>, 20</w:t>
      </w:r>
      <w:r w:rsidR="001D7234">
        <w:t xml:space="preserve">13.  </w:t>
      </w:r>
      <w:r w:rsidR="00DE2526">
        <w:t>Chairman Wozniak w</w:t>
      </w:r>
      <w:r w:rsidR="001D7234">
        <w:t xml:space="preserve">ants </w:t>
      </w:r>
      <w:r w:rsidR="00DE2526">
        <w:t xml:space="preserve">to put it on the website.  Mrs. </w:t>
      </w:r>
      <w:proofErr w:type="spellStart"/>
      <w:r w:rsidR="00DE2526">
        <w:t>Salamone</w:t>
      </w:r>
      <w:proofErr w:type="spellEnd"/>
      <w:r w:rsidR="00DE2526">
        <w:t xml:space="preserve"> said it is </w:t>
      </w:r>
      <w:r w:rsidR="001D7234">
        <w:t xml:space="preserve">on cable.  </w:t>
      </w:r>
      <w:r w:rsidR="00DE2526">
        <w:t xml:space="preserve">Mr. Forget </w:t>
      </w:r>
      <w:r w:rsidR="00806204">
        <w:t xml:space="preserve">asked to be provided with a copy of the breakdown of their budget.  </w:t>
      </w:r>
    </w:p>
    <w:p w:rsidR="001A440C" w:rsidRDefault="001A440C" w:rsidP="005A2CEF">
      <w:pPr>
        <w:pStyle w:val="BodyText"/>
      </w:pPr>
    </w:p>
    <w:p w:rsidR="00DE2526" w:rsidRDefault="001A440C" w:rsidP="005A2CEF">
      <w:pPr>
        <w:pStyle w:val="BodyText"/>
      </w:pPr>
      <w:r>
        <w:rPr>
          <w:u w:val="single"/>
        </w:rPr>
        <w:t>Parks &amp; Recreation</w:t>
      </w:r>
      <w:r>
        <w:t xml:space="preserve"> </w:t>
      </w:r>
      <w:r w:rsidR="00A267C4">
        <w:t>–</w:t>
      </w:r>
      <w:r>
        <w:t xml:space="preserve"> </w:t>
      </w:r>
      <w:r w:rsidR="00DE2526">
        <w:t xml:space="preserve">Mrs. </w:t>
      </w:r>
      <w:proofErr w:type="spellStart"/>
      <w:r w:rsidR="00DE2526">
        <w:t>Langlois</w:t>
      </w:r>
      <w:proofErr w:type="spellEnd"/>
      <w:r w:rsidR="00DE2526">
        <w:t xml:space="preserve"> - </w:t>
      </w:r>
      <w:r w:rsidR="00A267C4">
        <w:t>Vice Chair</w:t>
      </w:r>
      <w:r w:rsidR="00443836">
        <w:t xml:space="preserve"> of Parks and Recreation</w:t>
      </w:r>
      <w:r w:rsidR="00DE2526">
        <w:t xml:space="preserve"> and Mr. </w:t>
      </w:r>
      <w:r w:rsidR="00A267C4">
        <w:t>Morse – Field Director</w:t>
      </w:r>
      <w:r w:rsidR="00DE2526">
        <w:t xml:space="preserve"> were here.  Mrs. </w:t>
      </w:r>
      <w:proofErr w:type="spellStart"/>
      <w:r w:rsidR="00DE2526">
        <w:t>Langlois</w:t>
      </w:r>
      <w:proofErr w:type="spellEnd"/>
      <w:r w:rsidR="00DE2526">
        <w:t xml:space="preserve"> said the budget has </w:t>
      </w:r>
      <w:r w:rsidR="00A267C4">
        <w:t>gone up a little less than $200</w:t>
      </w:r>
      <w:r w:rsidR="00DE2526">
        <w:t xml:space="preserve"> and is</w:t>
      </w:r>
      <w:r w:rsidR="00A267C4">
        <w:t xml:space="preserve"> not sure what </w:t>
      </w:r>
      <w:r w:rsidR="00DE2526">
        <w:t xml:space="preserve">the </w:t>
      </w:r>
      <w:r w:rsidR="00A267C4">
        <w:t xml:space="preserve">final numbers </w:t>
      </w:r>
      <w:r w:rsidR="00DE2526">
        <w:t xml:space="preserve">will </w:t>
      </w:r>
      <w:r w:rsidR="00A267C4">
        <w:t>be for some</w:t>
      </w:r>
      <w:r w:rsidR="00443836">
        <w:t xml:space="preserve"> of the budget</w:t>
      </w:r>
      <w:r w:rsidR="00A267C4">
        <w:t xml:space="preserve"> and hope</w:t>
      </w:r>
      <w:r w:rsidR="00443836">
        <w:t>s</w:t>
      </w:r>
      <w:r w:rsidR="00A267C4">
        <w:t xml:space="preserve"> acc</w:t>
      </w:r>
      <w:r w:rsidR="00DE2526">
        <w:t xml:space="preserve">ounting </w:t>
      </w:r>
      <w:r w:rsidR="00A267C4">
        <w:t>will</w:t>
      </w:r>
      <w:r w:rsidR="00DE2526">
        <w:t xml:space="preserve"> </w:t>
      </w:r>
      <w:r w:rsidR="00A267C4">
        <w:t>help</w:t>
      </w:r>
      <w:r w:rsidR="00443836">
        <w:t xml:space="preserve">.  She said </w:t>
      </w:r>
      <w:r w:rsidR="004B2F73">
        <w:t xml:space="preserve">the secretary was </w:t>
      </w:r>
      <w:r w:rsidR="00A267C4">
        <w:t>reduce</w:t>
      </w:r>
      <w:r w:rsidR="004B2F73">
        <w:t xml:space="preserve">d </w:t>
      </w:r>
      <w:r w:rsidR="00A267C4">
        <w:t xml:space="preserve">to $700.  </w:t>
      </w:r>
      <w:r w:rsidR="00DE2526">
        <w:t xml:space="preserve">Chairman Wozniak </w:t>
      </w:r>
      <w:r w:rsidR="00A267C4">
        <w:t xml:space="preserve">said </w:t>
      </w:r>
      <w:r w:rsidR="00DE2526">
        <w:t xml:space="preserve">salary increases should be taken out </w:t>
      </w:r>
      <w:r w:rsidR="00A267C4">
        <w:t xml:space="preserve">due to contract negotiations.  </w:t>
      </w:r>
      <w:r w:rsidR="00DE2526">
        <w:t xml:space="preserve">Mrs. </w:t>
      </w:r>
      <w:proofErr w:type="spellStart"/>
      <w:r w:rsidR="00DE2526">
        <w:t>Langlois</w:t>
      </w:r>
      <w:proofErr w:type="spellEnd"/>
      <w:r w:rsidR="00DE2526">
        <w:t xml:space="preserve"> said </w:t>
      </w:r>
      <w:r w:rsidR="0053110D">
        <w:t xml:space="preserve">salaries will be reduced </w:t>
      </w:r>
      <w:r w:rsidR="00DE2526">
        <w:t>if new people are hired for s</w:t>
      </w:r>
      <w:r w:rsidR="00A267C4">
        <w:t xml:space="preserve">ummer help.  </w:t>
      </w:r>
      <w:r w:rsidR="00DE2526">
        <w:t>She said s</w:t>
      </w:r>
      <w:r w:rsidR="00A267C4">
        <w:t>ummer help mow</w:t>
      </w:r>
      <w:r w:rsidR="00DE2526">
        <w:t xml:space="preserve">s </w:t>
      </w:r>
      <w:r w:rsidR="00A267C4">
        <w:t>from May</w:t>
      </w:r>
      <w:r w:rsidR="00DE2526">
        <w:t xml:space="preserve"> </w:t>
      </w:r>
      <w:r w:rsidR="00A267C4">
        <w:t>-</w:t>
      </w:r>
      <w:r w:rsidR="00DE2526">
        <w:t xml:space="preserve"> </w:t>
      </w:r>
      <w:r w:rsidR="00A267C4">
        <w:t>Sept</w:t>
      </w:r>
      <w:r w:rsidR="00DE2526">
        <w:t>ember, main</w:t>
      </w:r>
      <w:r w:rsidR="00A267C4">
        <w:t>tain</w:t>
      </w:r>
      <w:r w:rsidR="00DE2526">
        <w:t>s</w:t>
      </w:r>
      <w:r w:rsidR="00A267C4">
        <w:t xml:space="preserve"> fields, bathrooms, </w:t>
      </w:r>
      <w:proofErr w:type="spellStart"/>
      <w:r w:rsidR="00A267C4">
        <w:t>weedwacking</w:t>
      </w:r>
      <w:proofErr w:type="spellEnd"/>
      <w:r w:rsidR="00DE2526">
        <w:t xml:space="preserve">, </w:t>
      </w:r>
      <w:r w:rsidR="00A267C4">
        <w:t>any projects; painting</w:t>
      </w:r>
      <w:r w:rsidR="00DE2526">
        <w:t xml:space="preserve"> and</w:t>
      </w:r>
      <w:r w:rsidR="00A267C4">
        <w:t xml:space="preserve"> digging holes</w:t>
      </w:r>
      <w:r w:rsidR="00DE2526">
        <w:t xml:space="preserve">.  She said if anyone is </w:t>
      </w:r>
      <w:r w:rsidR="00A267C4">
        <w:t xml:space="preserve">interested </w:t>
      </w:r>
      <w:r w:rsidR="00DE2526">
        <w:t xml:space="preserve">to </w:t>
      </w:r>
      <w:r w:rsidR="00A267C4">
        <w:t>get</w:t>
      </w:r>
      <w:r w:rsidR="00DE2526">
        <w:t xml:space="preserve"> an</w:t>
      </w:r>
      <w:r w:rsidR="00A267C4">
        <w:t xml:space="preserve"> application at </w:t>
      </w:r>
      <w:r w:rsidR="00DE2526">
        <w:t xml:space="preserve">the </w:t>
      </w:r>
      <w:r w:rsidR="00A267C4">
        <w:t>Administrator’s office</w:t>
      </w:r>
      <w:r w:rsidR="00DE2526">
        <w:t>.  She will also advertise on the website.  She said o</w:t>
      </w:r>
      <w:r w:rsidR="00A267C4">
        <w:t xml:space="preserve">vertime </w:t>
      </w:r>
      <w:r w:rsidR="00DE2526">
        <w:t xml:space="preserve">was </w:t>
      </w:r>
      <w:r w:rsidR="00A267C4">
        <w:t>reduced by $100</w:t>
      </w:r>
      <w:r w:rsidR="00DE2526">
        <w:t xml:space="preserve"> and will </w:t>
      </w:r>
      <w:r w:rsidR="00A267C4">
        <w:t xml:space="preserve">ask </w:t>
      </w:r>
      <w:r w:rsidR="00DE2526">
        <w:t>Mr. Cox t</w:t>
      </w:r>
      <w:r w:rsidR="00A267C4">
        <w:t xml:space="preserve">o check about reimbursing </w:t>
      </w:r>
      <w:r w:rsidR="00DE2526">
        <w:t xml:space="preserve">Parks &amp; Recreation </w:t>
      </w:r>
      <w:r w:rsidR="00A267C4">
        <w:t xml:space="preserve">for </w:t>
      </w:r>
      <w:r w:rsidR="00DE2526">
        <w:t>M</w:t>
      </w:r>
      <w:r w:rsidR="00A267C4">
        <w:t xml:space="preserve">emorial </w:t>
      </w:r>
      <w:r w:rsidR="00DE2526">
        <w:t>D</w:t>
      </w:r>
      <w:r w:rsidR="00A267C4">
        <w:t xml:space="preserve">ay.  </w:t>
      </w:r>
    </w:p>
    <w:p w:rsidR="00DE2526" w:rsidRDefault="00DE2526" w:rsidP="005A2CEF">
      <w:pPr>
        <w:pStyle w:val="BodyText"/>
      </w:pPr>
    </w:p>
    <w:p w:rsidR="00443836" w:rsidRDefault="00DE2526" w:rsidP="005A2CEF">
      <w:pPr>
        <w:pStyle w:val="BodyText"/>
      </w:pPr>
      <w:r>
        <w:lastRenderedPageBreak/>
        <w:t>She said accounting needs to fill in the number for l</w:t>
      </w:r>
      <w:r w:rsidR="00354EDA">
        <w:t>ongevity</w:t>
      </w:r>
      <w:r w:rsidR="0053110D">
        <w:t xml:space="preserve">.  She said </w:t>
      </w:r>
      <w:r>
        <w:t>r</w:t>
      </w:r>
      <w:r w:rsidR="00354EDA">
        <w:t xml:space="preserve">epair &amp; maintenance </w:t>
      </w:r>
      <w:r w:rsidR="0053110D">
        <w:t xml:space="preserve">was level funded; </w:t>
      </w:r>
      <w:r w:rsidR="00443836">
        <w:t xml:space="preserve">they have </w:t>
      </w:r>
      <w:r w:rsidR="00354EDA">
        <w:t xml:space="preserve">to do a field a year.   </w:t>
      </w:r>
      <w:r>
        <w:t xml:space="preserve">She said </w:t>
      </w:r>
      <w:r w:rsidR="00354EDA">
        <w:t>$27</w:t>
      </w:r>
      <w:r>
        <w:t>,000</w:t>
      </w:r>
      <w:r w:rsidR="00354EDA">
        <w:t xml:space="preserve"> was</w:t>
      </w:r>
      <w:r>
        <w:t xml:space="preserve"> in</w:t>
      </w:r>
      <w:r w:rsidR="00354EDA">
        <w:t xml:space="preserve"> their budget last year but they did not use it all</w:t>
      </w:r>
      <w:r>
        <w:t xml:space="preserve"> and this is the time of year they use it</w:t>
      </w:r>
      <w:r w:rsidR="00354EDA">
        <w:t>.</w:t>
      </w:r>
      <w:r w:rsidR="00F535B0">
        <w:t xml:space="preserve">  </w:t>
      </w:r>
      <w:r>
        <w:t xml:space="preserve"> Mr. Forget </w:t>
      </w:r>
      <w:r w:rsidR="00F535B0">
        <w:t>wants P</w:t>
      </w:r>
      <w:r>
        <w:t xml:space="preserve">arks </w:t>
      </w:r>
      <w:r w:rsidR="00F535B0">
        <w:t>&amp;</w:t>
      </w:r>
      <w:r>
        <w:t xml:space="preserve"> </w:t>
      </w:r>
      <w:r w:rsidR="00F535B0">
        <w:t>R</w:t>
      </w:r>
      <w:r>
        <w:t xml:space="preserve">ecreation </w:t>
      </w:r>
      <w:r w:rsidR="00F535B0">
        <w:t>to provide more info</w:t>
      </w:r>
      <w:r w:rsidR="009245ED">
        <w:t>rmation</w:t>
      </w:r>
      <w:r w:rsidR="00F535B0">
        <w:t xml:space="preserve"> on repair and mainten</w:t>
      </w:r>
      <w:r w:rsidR="009245ED">
        <w:t>ance a</w:t>
      </w:r>
      <w:r w:rsidR="00F535B0">
        <w:t xml:space="preserve">nd the difference between the years. </w:t>
      </w:r>
      <w:r w:rsidR="00DC0D31">
        <w:t xml:space="preserve"> </w:t>
      </w:r>
      <w:r w:rsidR="009245ED">
        <w:t xml:space="preserve">She said </w:t>
      </w:r>
      <w:r w:rsidR="00443836">
        <w:t xml:space="preserve">there was </w:t>
      </w:r>
      <w:r w:rsidR="009245ED">
        <w:t>n</w:t>
      </w:r>
      <w:r w:rsidR="00F535B0">
        <w:t>o increase</w:t>
      </w:r>
      <w:r w:rsidR="009245ED">
        <w:t xml:space="preserve"> in</w:t>
      </w:r>
      <w:r w:rsidR="00F535B0">
        <w:t xml:space="preserve"> prof</w:t>
      </w:r>
      <w:r w:rsidR="009245ED">
        <w:t xml:space="preserve">essional and </w:t>
      </w:r>
      <w:r w:rsidR="00F535B0">
        <w:t>techn</w:t>
      </w:r>
      <w:r w:rsidR="009245ED">
        <w:t xml:space="preserve">ical; </w:t>
      </w:r>
      <w:r w:rsidR="00443836">
        <w:t xml:space="preserve">an employee </w:t>
      </w:r>
      <w:r w:rsidR="009245ED">
        <w:t xml:space="preserve">needs </w:t>
      </w:r>
      <w:r w:rsidR="00F535B0">
        <w:t>to get</w:t>
      </w:r>
      <w:r w:rsidR="009245ED">
        <w:t xml:space="preserve"> his</w:t>
      </w:r>
      <w:r w:rsidR="00F535B0">
        <w:t xml:space="preserve"> ferti</w:t>
      </w:r>
      <w:r w:rsidR="009245ED">
        <w:t xml:space="preserve">lization </w:t>
      </w:r>
      <w:r w:rsidR="00F535B0">
        <w:t>license;</w:t>
      </w:r>
      <w:r w:rsidR="00443836">
        <w:t xml:space="preserve"> and advertising</w:t>
      </w:r>
      <w:r w:rsidR="00F535B0">
        <w:t xml:space="preserve"> increase</w:t>
      </w:r>
      <w:r w:rsidR="00443836">
        <w:t>d</w:t>
      </w:r>
      <w:r w:rsidR="00F535B0">
        <w:t>.</w:t>
      </w:r>
      <w:r w:rsidR="00443836">
        <w:t xml:space="preserve">  </w:t>
      </w:r>
      <w:r w:rsidR="009245ED">
        <w:t>She said t</w:t>
      </w:r>
      <w:r w:rsidR="00E45D11">
        <w:t xml:space="preserve">elephone decreased; </w:t>
      </w:r>
      <w:r w:rsidR="00DC0D31">
        <w:t xml:space="preserve">and </w:t>
      </w:r>
      <w:r w:rsidR="00E45D11">
        <w:t xml:space="preserve">recreational </w:t>
      </w:r>
      <w:r w:rsidR="009245ED">
        <w:t xml:space="preserve">and everything else </w:t>
      </w:r>
      <w:r w:rsidR="00E45D11">
        <w:t xml:space="preserve">pretty much stayed </w:t>
      </w:r>
      <w:r w:rsidR="00443836">
        <w:t xml:space="preserve">the </w:t>
      </w:r>
      <w:r w:rsidR="00E45D11">
        <w:t xml:space="preserve">same. </w:t>
      </w:r>
      <w:r w:rsidR="009245ED">
        <w:t xml:space="preserve"> </w:t>
      </w:r>
    </w:p>
    <w:p w:rsidR="00443836" w:rsidRDefault="00443836" w:rsidP="005A2CEF">
      <w:pPr>
        <w:pStyle w:val="BodyText"/>
      </w:pPr>
    </w:p>
    <w:p w:rsidR="009245ED" w:rsidRDefault="009245ED" w:rsidP="005A2CEF">
      <w:pPr>
        <w:pStyle w:val="BodyText"/>
      </w:pPr>
      <w:r>
        <w:t xml:space="preserve">Chairman Wozniak </w:t>
      </w:r>
      <w:r w:rsidR="00E45D11">
        <w:t xml:space="preserve">wants </w:t>
      </w:r>
      <w:r>
        <w:t xml:space="preserve">Mrs. </w:t>
      </w:r>
      <w:proofErr w:type="spellStart"/>
      <w:r>
        <w:t>Langlois</w:t>
      </w:r>
      <w:proofErr w:type="spellEnd"/>
      <w:r>
        <w:t xml:space="preserve"> </w:t>
      </w:r>
      <w:r w:rsidR="00E45D11">
        <w:t xml:space="preserve">to prioritize </w:t>
      </w:r>
      <w:r>
        <w:t xml:space="preserve">a </w:t>
      </w:r>
      <w:r w:rsidR="00E45D11">
        <w:t>list of projects and said</w:t>
      </w:r>
      <w:r>
        <w:t xml:space="preserve"> an E</w:t>
      </w:r>
      <w:r w:rsidR="00E45D11">
        <w:t xml:space="preserve">agle </w:t>
      </w:r>
      <w:r>
        <w:t>S</w:t>
      </w:r>
      <w:r w:rsidR="00E45D11">
        <w:t xml:space="preserve">cout will restore </w:t>
      </w:r>
      <w:r>
        <w:t>the T</w:t>
      </w:r>
      <w:r w:rsidR="00E45D11">
        <w:t xml:space="preserve">own </w:t>
      </w:r>
      <w:r>
        <w:t>C</w:t>
      </w:r>
      <w:r w:rsidR="00E45D11">
        <w:t xml:space="preserve">ommon.  </w:t>
      </w:r>
    </w:p>
    <w:p w:rsidR="009245ED" w:rsidRDefault="009245ED" w:rsidP="005A2CEF">
      <w:pPr>
        <w:pStyle w:val="BodyText"/>
      </w:pPr>
    </w:p>
    <w:p w:rsidR="001A440C" w:rsidRPr="001A440C" w:rsidRDefault="009245ED" w:rsidP="005A2CEF">
      <w:pPr>
        <w:pStyle w:val="BodyText"/>
      </w:pPr>
      <w:r>
        <w:t xml:space="preserve">Mr. Forget </w:t>
      </w:r>
      <w:r w:rsidR="00E45D11">
        <w:t xml:space="preserve">wants to know why </w:t>
      </w:r>
      <w:r>
        <w:t xml:space="preserve">the </w:t>
      </w:r>
      <w:r w:rsidR="00E45D11">
        <w:t xml:space="preserve">telephone increased to $1,400 in FY2013 and decreased to $900 </w:t>
      </w:r>
      <w:r>
        <w:t>in FY</w:t>
      </w:r>
      <w:r w:rsidR="00E45D11">
        <w:t xml:space="preserve">2014.  </w:t>
      </w:r>
      <w:r>
        <w:t xml:space="preserve">Mr. Keyes said he would </w:t>
      </w:r>
      <w:r w:rsidR="00E45D11">
        <w:t xml:space="preserve">look into it.  </w:t>
      </w:r>
      <w:r>
        <w:t xml:space="preserve">Chairman </w:t>
      </w:r>
      <w:r w:rsidR="00475448">
        <w:t>Woz</w:t>
      </w:r>
      <w:r w:rsidR="00DC0D31">
        <w:t>n</w:t>
      </w:r>
      <w:r w:rsidR="00475448">
        <w:t>iak</w:t>
      </w:r>
      <w:r>
        <w:t xml:space="preserve"> said lighting </w:t>
      </w:r>
      <w:r w:rsidR="00E45D11">
        <w:t xml:space="preserve">has to go to </w:t>
      </w:r>
      <w:r>
        <w:t>C</w:t>
      </w:r>
      <w:r w:rsidR="00E45D11">
        <w:t xml:space="preserve">apital </w:t>
      </w:r>
      <w:r>
        <w:t>O</w:t>
      </w:r>
      <w:r w:rsidR="00E45D11">
        <w:t xml:space="preserve">utlay and is a worthwhile request.  </w:t>
      </w:r>
      <w:r>
        <w:t xml:space="preserve">Ms. </w:t>
      </w:r>
      <w:proofErr w:type="spellStart"/>
      <w:r>
        <w:t>Langlois</w:t>
      </w:r>
      <w:proofErr w:type="spellEnd"/>
      <w:r>
        <w:t xml:space="preserve"> </w:t>
      </w:r>
      <w:r w:rsidR="00C67DA3">
        <w:t xml:space="preserve">said </w:t>
      </w:r>
      <w:r>
        <w:t>there are three</w:t>
      </w:r>
      <w:r w:rsidR="00C67DA3">
        <w:t xml:space="preserve"> big</w:t>
      </w:r>
      <w:r>
        <w:t xml:space="preserve"> projects:  </w:t>
      </w:r>
      <w:r w:rsidR="00C67DA3">
        <w:t xml:space="preserve">bathroom at </w:t>
      </w:r>
      <w:proofErr w:type="spellStart"/>
      <w:r w:rsidR="00C67DA3">
        <w:t>Turbesi</w:t>
      </w:r>
      <w:proofErr w:type="spellEnd"/>
      <w:r>
        <w:t xml:space="preserve"> Park</w:t>
      </w:r>
      <w:r w:rsidR="00C67DA3">
        <w:t xml:space="preserve"> (</w:t>
      </w:r>
      <w:r>
        <w:t xml:space="preserve">Chairman Wozniak said it </w:t>
      </w:r>
      <w:r w:rsidR="00C67DA3">
        <w:t>could possibly be funded throu</w:t>
      </w:r>
      <w:r>
        <w:t>gh</w:t>
      </w:r>
      <w:r w:rsidR="00C67DA3">
        <w:t xml:space="preserve"> ANP); lights at </w:t>
      </w:r>
      <w:proofErr w:type="spellStart"/>
      <w:r w:rsidR="00C67DA3">
        <w:t>Goulet</w:t>
      </w:r>
      <w:proofErr w:type="spellEnd"/>
      <w:r>
        <w:t xml:space="preserve"> Field</w:t>
      </w:r>
      <w:r w:rsidR="00C67DA3">
        <w:t xml:space="preserve"> (</w:t>
      </w:r>
      <w:r>
        <w:t xml:space="preserve">Chairman Wozniak </w:t>
      </w:r>
      <w:r w:rsidR="00C67DA3">
        <w:t>said</w:t>
      </w:r>
      <w:r>
        <w:t xml:space="preserve"> it should</w:t>
      </w:r>
      <w:r w:rsidR="00C67DA3">
        <w:t xml:space="preserve"> go throu</w:t>
      </w:r>
      <w:r>
        <w:t>gh</w:t>
      </w:r>
      <w:r w:rsidR="00C67DA3">
        <w:t xml:space="preserve"> Capital Outlay) and </w:t>
      </w:r>
      <w:r>
        <w:t xml:space="preserve">the roof on the </w:t>
      </w:r>
      <w:r w:rsidR="00C67DA3">
        <w:t xml:space="preserve">pavilion is rotting. </w:t>
      </w:r>
      <w:r>
        <w:t xml:space="preserve"> Chairman Wozniak</w:t>
      </w:r>
      <w:r w:rsidR="00C67DA3">
        <w:t xml:space="preserve"> wants to contract</w:t>
      </w:r>
      <w:r>
        <w:t xml:space="preserve"> </w:t>
      </w:r>
      <w:r w:rsidR="00C67DA3">
        <w:t>changing the lights for the poles</w:t>
      </w:r>
      <w:r>
        <w:t xml:space="preserve"> and </w:t>
      </w:r>
      <w:r w:rsidR="007875E8">
        <w:t xml:space="preserve">wants </w:t>
      </w:r>
      <w:r>
        <w:t xml:space="preserve">Mr. Keyes </w:t>
      </w:r>
      <w:r w:rsidR="007875E8">
        <w:t xml:space="preserve">to submit </w:t>
      </w:r>
      <w:r>
        <w:t xml:space="preserve">an </w:t>
      </w:r>
      <w:r w:rsidR="007875E8">
        <w:t>article on behalf of P</w:t>
      </w:r>
      <w:r>
        <w:t xml:space="preserve">arks </w:t>
      </w:r>
      <w:r w:rsidR="007875E8">
        <w:t>&amp;</w:t>
      </w:r>
      <w:r>
        <w:t xml:space="preserve"> </w:t>
      </w:r>
      <w:r w:rsidR="007875E8">
        <w:t>R</w:t>
      </w:r>
      <w:r>
        <w:t>ecreation</w:t>
      </w:r>
      <w:r w:rsidR="007875E8">
        <w:t xml:space="preserve"> regarding lighting.  </w:t>
      </w:r>
      <w:r>
        <w:t xml:space="preserve">Chairman Wozniak </w:t>
      </w:r>
      <w:r w:rsidR="00C362B9">
        <w:t xml:space="preserve">wants an estimate from an electrician to put conduit in and </w:t>
      </w:r>
      <w:r w:rsidR="00443836">
        <w:t xml:space="preserve">for </w:t>
      </w:r>
      <w:r w:rsidR="00C362B9">
        <w:t>electricity</w:t>
      </w:r>
      <w:r>
        <w:t>.  He k</w:t>
      </w:r>
      <w:r w:rsidR="00C362B9">
        <w:t xml:space="preserve">nows </w:t>
      </w:r>
      <w:r>
        <w:t xml:space="preserve">Mr. </w:t>
      </w:r>
      <w:r w:rsidR="00D20902">
        <w:t xml:space="preserve">Morse </w:t>
      </w:r>
      <w:r w:rsidR="00C362B9">
        <w:t xml:space="preserve">offered to do it </w:t>
      </w:r>
      <w:r>
        <w:t xml:space="preserve">but </w:t>
      </w:r>
      <w:r w:rsidR="00C362B9">
        <w:t xml:space="preserve">wants </w:t>
      </w:r>
      <w:r w:rsidR="00D20902">
        <w:t xml:space="preserve">him </w:t>
      </w:r>
      <w:r w:rsidR="00C362B9">
        <w:t xml:space="preserve">to do other </w:t>
      </w:r>
      <w:r w:rsidR="00443836">
        <w:t>things</w:t>
      </w:r>
      <w:r w:rsidR="00C362B9">
        <w:t xml:space="preserve">. </w:t>
      </w:r>
    </w:p>
    <w:p w:rsidR="001A440C" w:rsidRDefault="001A440C" w:rsidP="005A2CEF">
      <w:pPr>
        <w:pStyle w:val="BodyText"/>
      </w:pPr>
    </w:p>
    <w:p w:rsidR="004903C9" w:rsidRPr="00C42E94" w:rsidRDefault="00200093" w:rsidP="005A2CEF">
      <w:pPr>
        <w:pStyle w:val="BodyText"/>
      </w:pPr>
      <w:r>
        <w:t>The meeting a</w:t>
      </w:r>
      <w:r w:rsidR="004903C9">
        <w:t>djourn</w:t>
      </w:r>
      <w:r>
        <w:t>ed</w:t>
      </w:r>
      <w:r w:rsidR="004903C9">
        <w:t xml:space="preserve"> at </w:t>
      </w:r>
      <w:r w:rsidR="00D85D5E">
        <w:t>1</w:t>
      </w:r>
      <w:r w:rsidR="004903C9">
        <w:t>:</w:t>
      </w:r>
      <w:r w:rsidR="00D85D5E">
        <w:t>03</w:t>
      </w:r>
      <w:r w:rsidR="00D273CE">
        <w:t xml:space="preserve"> </w:t>
      </w:r>
      <w:r w:rsidR="00D85D5E">
        <w:t>P</w:t>
      </w:r>
      <w:r w:rsidR="00D273CE">
        <w:t>M.</w:t>
      </w:r>
    </w:p>
    <w:p w:rsidR="00D369AF" w:rsidRDefault="00D369AF" w:rsidP="005A2CEF">
      <w:pPr>
        <w:pStyle w:val="BodyText"/>
      </w:pPr>
    </w:p>
    <w:p w:rsidR="005A2CEF" w:rsidRPr="002F7D36" w:rsidRDefault="005A2CEF">
      <w:pPr>
        <w:rPr>
          <w:rFonts w:ascii="Arial" w:hAnsi="Arial" w:cs="Arial"/>
        </w:rPr>
      </w:pPr>
      <w:r w:rsidRPr="002F7D36">
        <w:rPr>
          <w:rFonts w:ascii="Arial" w:hAnsi="Arial" w:cs="Arial"/>
        </w:rPr>
        <w:t>Respectfully submitted,</w:t>
      </w:r>
    </w:p>
    <w:p w:rsidR="005A2CEF" w:rsidRPr="002F7D36" w:rsidRDefault="005A2CEF">
      <w:pPr>
        <w:rPr>
          <w:rFonts w:ascii="Arial" w:hAnsi="Arial" w:cs="Arial"/>
        </w:rPr>
      </w:pPr>
    </w:p>
    <w:p w:rsidR="005A2CEF" w:rsidRPr="002F7D36" w:rsidRDefault="005A2CEF">
      <w:pPr>
        <w:rPr>
          <w:rFonts w:ascii="Arial" w:hAnsi="Arial" w:cs="Arial"/>
        </w:rPr>
      </w:pPr>
    </w:p>
    <w:p w:rsidR="005A2CEF" w:rsidRPr="002F7D36" w:rsidRDefault="005A2CEF">
      <w:pPr>
        <w:rPr>
          <w:rFonts w:ascii="Arial" w:hAnsi="Arial" w:cs="Arial"/>
        </w:rPr>
      </w:pPr>
    </w:p>
    <w:p w:rsidR="005A2CEF" w:rsidRPr="002F7D36" w:rsidRDefault="005A2CEF">
      <w:pPr>
        <w:rPr>
          <w:rFonts w:ascii="Arial" w:hAnsi="Arial" w:cs="Arial"/>
        </w:rPr>
      </w:pPr>
      <w:r w:rsidRPr="002F7D36">
        <w:rPr>
          <w:rFonts w:ascii="Arial" w:hAnsi="Arial" w:cs="Arial"/>
        </w:rPr>
        <w:t>Kim Milliken</w:t>
      </w:r>
      <w:bookmarkStart w:id="0" w:name="_GoBack"/>
      <w:bookmarkEnd w:id="0"/>
    </w:p>
    <w:sectPr w:rsidR="005A2CEF" w:rsidRPr="002F7D36" w:rsidSect="00876E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28F" w:rsidRDefault="0074228F" w:rsidP="00D273CE">
      <w:r>
        <w:separator/>
      </w:r>
    </w:p>
  </w:endnote>
  <w:endnote w:type="continuationSeparator" w:id="0">
    <w:p w:rsidR="0074228F" w:rsidRDefault="0074228F" w:rsidP="00D27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28F" w:rsidRDefault="0074228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28F" w:rsidRDefault="0074228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28F" w:rsidRDefault="007422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28F" w:rsidRDefault="0074228F" w:rsidP="00D273CE">
      <w:r>
        <w:separator/>
      </w:r>
    </w:p>
  </w:footnote>
  <w:footnote w:type="continuationSeparator" w:id="0">
    <w:p w:rsidR="0074228F" w:rsidRDefault="0074228F" w:rsidP="00D273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28F" w:rsidRDefault="0074228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28F" w:rsidRDefault="0074228F">
    <w:pPr>
      <w:pStyle w:val="Header"/>
      <w:rPr>
        <w:noProof/>
      </w:rPr>
    </w:pPr>
    <w:r>
      <w:t xml:space="preserve">Page </w:t>
    </w:r>
    <w:fldSimple w:instr=" PAGE   \* MERGEFORMAT ">
      <w:r w:rsidR="00BD1074">
        <w:rPr>
          <w:noProof/>
        </w:rPr>
        <w:t>4</w:t>
      </w:r>
    </w:fldSimple>
  </w:p>
  <w:p w:rsidR="0074228F" w:rsidRDefault="0074228F">
    <w:pPr>
      <w:pStyle w:val="Header"/>
      <w:rPr>
        <w:noProof/>
      </w:rPr>
    </w:pPr>
  </w:p>
  <w:p w:rsidR="0074228F" w:rsidRDefault="0074228F">
    <w:pPr>
      <w:pStyle w:val="Header"/>
      <w:rPr>
        <w:noProof/>
      </w:rPr>
    </w:pPr>
    <w:r>
      <w:rPr>
        <w:noProof/>
      </w:rPr>
      <w:t>Sel.Mtg.</w:t>
    </w:r>
  </w:p>
  <w:p w:rsidR="0074228F" w:rsidRDefault="0074228F">
    <w:pPr>
      <w:pStyle w:val="Header"/>
      <w:rPr>
        <w:noProof/>
      </w:rPr>
    </w:pPr>
    <w:r>
      <w:rPr>
        <w:noProof/>
      </w:rPr>
      <w:t>01/19/13</w:t>
    </w:r>
  </w:p>
  <w:p w:rsidR="0074228F" w:rsidRDefault="0074228F">
    <w:pPr>
      <w:pStyle w:val="Header"/>
      <w:rPr>
        <w:noProof/>
      </w:rPr>
    </w:pPr>
  </w:p>
  <w:p w:rsidR="0074228F" w:rsidRDefault="0074228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28F" w:rsidRDefault="007422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4"/>
  </w:hdrShapeDefaults>
  <w:footnotePr>
    <w:footnote w:id="-1"/>
    <w:footnote w:id="0"/>
  </w:footnotePr>
  <w:endnotePr>
    <w:endnote w:id="-1"/>
    <w:endnote w:id="0"/>
  </w:endnotePr>
  <w:compat/>
  <w:rsids>
    <w:rsidRoot w:val="005A2CEF"/>
    <w:rsid w:val="00041A37"/>
    <w:rsid w:val="0008604C"/>
    <w:rsid w:val="000A7DC5"/>
    <w:rsid w:val="000B2611"/>
    <w:rsid w:val="00100614"/>
    <w:rsid w:val="0010080B"/>
    <w:rsid w:val="001022EA"/>
    <w:rsid w:val="00112E06"/>
    <w:rsid w:val="0014732F"/>
    <w:rsid w:val="001A440C"/>
    <w:rsid w:val="001D7234"/>
    <w:rsid w:val="001E66A4"/>
    <w:rsid w:val="00200093"/>
    <w:rsid w:val="00217F94"/>
    <w:rsid w:val="00230611"/>
    <w:rsid w:val="00252DBD"/>
    <w:rsid w:val="002552D6"/>
    <w:rsid w:val="00273376"/>
    <w:rsid w:val="00276AE8"/>
    <w:rsid w:val="002F141F"/>
    <w:rsid w:val="002F7D36"/>
    <w:rsid w:val="00354EDA"/>
    <w:rsid w:val="003672F2"/>
    <w:rsid w:val="00373B20"/>
    <w:rsid w:val="0038771E"/>
    <w:rsid w:val="0039068B"/>
    <w:rsid w:val="003A4FBD"/>
    <w:rsid w:val="003A6BBC"/>
    <w:rsid w:val="003E45D2"/>
    <w:rsid w:val="003E70E6"/>
    <w:rsid w:val="004247C1"/>
    <w:rsid w:val="00443836"/>
    <w:rsid w:val="00475448"/>
    <w:rsid w:val="004903C9"/>
    <w:rsid w:val="004B2F73"/>
    <w:rsid w:val="0051587E"/>
    <w:rsid w:val="0053110D"/>
    <w:rsid w:val="0055207C"/>
    <w:rsid w:val="005673BD"/>
    <w:rsid w:val="0057753F"/>
    <w:rsid w:val="005A2CEF"/>
    <w:rsid w:val="005E66F7"/>
    <w:rsid w:val="00640484"/>
    <w:rsid w:val="006449DE"/>
    <w:rsid w:val="006547ED"/>
    <w:rsid w:val="006940F9"/>
    <w:rsid w:val="006969AF"/>
    <w:rsid w:val="00702396"/>
    <w:rsid w:val="0074228F"/>
    <w:rsid w:val="0074328A"/>
    <w:rsid w:val="00743A57"/>
    <w:rsid w:val="00745318"/>
    <w:rsid w:val="007875E8"/>
    <w:rsid w:val="007B24FF"/>
    <w:rsid w:val="007D0431"/>
    <w:rsid w:val="007E3556"/>
    <w:rsid w:val="00805FD2"/>
    <w:rsid w:val="00806204"/>
    <w:rsid w:val="00806BD3"/>
    <w:rsid w:val="008207BB"/>
    <w:rsid w:val="00846690"/>
    <w:rsid w:val="00876E75"/>
    <w:rsid w:val="008C2399"/>
    <w:rsid w:val="008C53EE"/>
    <w:rsid w:val="009109D1"/>
    <w:rsid w:val="009245ED"/>
    <w:rsid w:val="00935D2A"/>
    <w:rsid w:val="00951942"/>
    <w:rsid w:val="00984201"/>
    <w:rsid w:val="00994027"/>
    <w:rsid w:val="009A75E3"/>
    <w:rsid w:val="009E46CB"/>
    <w:rsid w:val="00A20986"/>
    <w:rsid w:val="00A22803"/>
    <w:rsid w:val="00A267C4"/>
    <w:rsid w:val="00A3488D"/>
    <w:rsid w:val="00A616CF"/>
    <w:rsid w:val="00A67F99"/>
    <w:rsid w:val="00AA7D96"/>
    <w:rsid w:val="00AB0406"/>
    <w:rsid w:val="00AE3377"/>
    <w:rsid w:val="00B02238"/>
    <w:rsid w:val="00B2030C"/>
    <w:rsid w:val="00B3522C"/>
    <w:rsid w:val="00B567A1"/>
    <w:rsid w:val="00B56EDE"/>
    <w:rsid w:val="00B617D3"/>
    <w:rsid w:val="00B6407B"/>
    <w:rsid w:val="00B924B0"/>
    <w:rsid w:val="00BD1074"/>
    <w:rsid w:val="00C13025"/>
    <w:rsid w:val="00C358A5"/>
    <w:rsid w:val="00C362B9"/>
    <w:rsid w:val="00C42E94"/>
    <w:rsid w:val="00C51FAD"/>
    <w:rsid w:val="00C67DA3"/>
    <w:rsid w:val="00C73BE2"/>
    <w:rsid w:val="00C81FFB"/>
    <w:rsid w:val="00C85642"/>
    <w:rsid w:val="00CC6298"/>
    <w:rsid w:val="00D032EB"/>
    <w:rsid w:val="00D20902"/>
    <w:rsid w:val="00D254E0"/>
    <w:rsid w:val="00D273CE"/>
    <w:rsid w:val="00D369AF"/>
    <w:rsid w:val="00D62D95"/>
    <w:rsid w:val="00D67EC8"/>
    <w:rsid w:val="00D76B19"/>
    <w:rsid w:val="00D8218D"/>
    <w:rsid w:val="00D85D5E"/>
    <w:rsid w:val="00D90584"/>
    <w:rsid w:val="00DC00E0"/>
    <w:rsid w:val="00DC0D31"/>
    <w:rsid w:val="00DE1635"/>
    <w:rsid w:val="00DE2526"/>
    <w:rsid w:val="00E45D11"/>
    <w:rsid w:val="00E5156D"/>
    <w:rsid w:val="00E931BA"/>
    <w:rsid w:val="00EB56CC"/>
    <w:rsid w:val="00ED5464"/>
    <w:rsid w:val="00F41597"/>
    <w:rsid w:val="00F535B0"/>
    <w:rsid w:val="00F72DAE"/>
    <w:rsid w:val="00F932AE"/>
    <w:rsid w:val="00FA211C"/>
    <w:rsid w:val="00FA4F8E"/>
    <w:rsid w:val="00FE0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A2CEF"/>
    <w:pPr>
      <w:jc w:val="both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5A2CEF"/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273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3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73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3C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A2CEF"/>
    <w:pPr>
      <w:jc w:val="both"/>
    </w:pPr>
    <w:rPr>
      <w:rFonts w:ascii="Arial" w:hAnsi="Arial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5A2CE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D273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3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73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3C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89684-7463-4119-9ABF-E6A94AB9B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1509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Milliken</dc:creator>
  <cp:lastModifiedBy>kmilliken</cp:lastModifiedBy>
  <cp:revision>2</cp:revision>
  <cp:lastPrinted>2013-02-05T17:44:00Z</cp:lastPrinted>
  <dcterms:created xsi:type="dcterms:W3CDTF">2013-02-15T15:42:00Z</dcterms:created>
  <dcterms:modified xsi:type="dcterms:W3CDTF">2013-02-15T15:42:00Z</dcterms:modified>
</cp:coreProperties>
</file>